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23BB9222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552215">
        <w:rPr>
          <w:b/>
          <w:sz w:val="20"/>
          <w:szCs w:val="20"/>
        </w:rPr>
        <w:t>6</w:t>
      </w:r>
      <w:r w:rsidR="00552215">
        <w:rPr>
          <w:b/>
          <w:sz w:val="20"/>
          <w:szCs w:val="20"/>
          <w:lang w:val="en-US"/>
        </w:rPr>
        <w:t>B</w:t>
      </w:r>
      <w:r w:rsidR="00552215" w:rsidRPr="00E1177B">
        <w:rPr>
          <w:b/>
          <w:sz w:val="20"/>
          <w:szCs w:val="20"/>
        </w:rPr>
        <w:t xml:space="preserve">05105 - </w:t>
      </w:r>
      <w:r w:rsidR="00552215">
        <w:rPr>
          <w:b/>
          <w:sz w:val="20"/>
          <w:szCs w:val="20"/>
        </w:rPr>
        <w:t>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0B91621" w:rsidR="00227FC8" w:rsidRPr="009708B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1374093E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CE4CF7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792D837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3CB0F3BF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9708B7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77D82DB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388CB" w14:textId="107F6DDB" w:rsidR="00E1177B" w:rsidRPr="00E1177B" w:rsidRDefault="00E1177B" w:rsidP="00E1177B">
            <w:pPr>
              <w:rPr>
                <w:b/>
                <w:bCs/>
                <w:sz w:val="20"/>
                <w:szCs w:val="20"/>
              </w:rPr>
            </w:pPr>
            <w:r w:rsidRPr="00552215">
              <w:rPr>
                <w:b/>
                <w:bCs/>
                <w:sz w:val="20"/>
                <w:szCs w:val="20"/>
                <w:lang w:val="en-US"/>
              </w:rPr>
              <w:t>GOB</w:t>
            </w:r>
            <w:r w:rsidRPr="00E1177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1177B">
              <w:rPr>
                <w:b/>
                <w:bCs/>
                <w:sz w:val="20"/>
                <w:szCs w:val="20"/>
              </w:rPr>
              <w:t>307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27E2991D" w14:textId="77777777" w:rsidR="00AB0852" w:rsidRPr="00E1177B" w:rsidRDefault="00552215">
            <w:pPr>
              <w:rPr>
                <w:b/>
                <w:bCs/>
                <w:sz w:val="20"/>
                <w:szCs w:val="20"/>
              </w:rPr>
            </w:pPr>
            <w:r w:rsidRPr="00552215">
              <w:rPr>
                <w:b/>
                <w:bCs/>
                <w:sz w:val="20"/>
                <w:szCs w:val="20"/>
                <w:lang w:val="en-US"/>
              </w:rPr>
              <w:t>GOB</w:t>
            </w:r>
            <w:r w:rsidRPr="00E1177B">
              <w:rPr>
                <w:b/>
                <w:bCs/>
                <w:sz w:val="20"/>
                <w:szCs w:val="20"/>
              </w:rPr>
              <w:t xml:space="preserve"> 4307</w:t>
            </w:r>
          </w:p>
          <w:p w14:paraId="5604C44C" w14:textId="3FE7BD46" w:rsidR="00552215" w:rsidRPr="00552215" w:rsidRDefault="005522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Генетические основы биотехнологии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F839164" w:rsidR="00441994" w:rsidRPr="00CE4CF7" w:rsidRDefault="00CE4CF7" w:rsidP="00CE4CF7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E4CF7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06CA733" w:rsidR="00AB0852" w:rsidRPr="00CE4CF7" w:rsidRDefault="00AB0852" w:rsidP="00CE4C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90DEF19" w:rsidR="00AB0852" w:rsidRPr="00CE4CF7" w:rsidRDefault="00CE4CF7" w:rsidP="00CE4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CF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3BAF0D" w:rsidR="00AB0852" w:rsidRPr="00CE4CF7" w:rsidRDefault="00CE4CF7" w:rsidP="00CE4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CF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DCC0729" w:rsidR="00AB0852" w:rsidRPr="00CE4CF7" w:rsidRDefault="00CE4CF7" w:rsidP="00CE4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CF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7B742A3" w:rsidR="00AB0852" w:rsidRPr="00CE4CF7" w:rsidRDefault="00CE4CF7" w:rsidP="00CE4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CF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3571178" w:rsidR="00AB0852" w:rsidRPr="00CE4CF7" w:rsidRDefault="00CE4CF7" w:rsidP="00CE4CF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E4CF7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31A1E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D63C55" w:rsidR="004D6033" w:rsidRPr="004D6033" w:rsidRDefault="00831A1E" w:rsidP="004D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D6033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E7DC27C" w:rsidR="00831A1E" w:rsidRPr="0095117F" w:rsidRDefault="00831A1E" w:rsidP="0083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2E0FF61" w:rsidR="00831A1E" w:rsidRPr="00831A1E" w:rsidRDefault="00831A1E" w:rsidP="00831A1E">
            <w:pPr>
              <w:rPr>
                <w:sz w:val="20"/>
                <w:szCs w:val="20"/>
              </w:rPr>
            </w:pPr>
            <w:r w:rsidRPr="00831A1E">
              <w:rPr>
                <w:sz w:val="20"/>
                <w:szCs w:val="20"/>
              </w:rPr>
              <w:t>ПД,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BAF2B" w14:textId="77777777" w:rsidR="00831A1E" w:rsidRPr="00334B58" w:rsidRDefault="00831A1E" w:rsidP="00831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1A0BD3AC" w:rsidR="00831A1E" w:rsidRPr="003F2DC5" w:rsidRDefault="00831A1E" w:rsidP="00831A1E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43929" w14:textId="77777777" w:rsidR="00831A1E" w:rsidRPr="00334B58" w:rsidRDefault="00831A1E" w:rsidP="00831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4CD1C544" w:rsidR="00831A1E" w:rsidRPr="003F2DC5" w:rsidRDefault="00831A1E" w:rsidP="00831A1E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1BDDBF4" w:rsidR="00831A1E" w:rsidRPr="00293057" w:rsidRDefault="00831A1E" w:rsidP="00831A1E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831A1E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831A1E" w:rsidRPr="003F2DC5" w:rsidRDefault="00831A1E" w:rsidP="00831A1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849D218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470E65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470E65">
              <w:rPr>
                <w:sz w:val="20"/>
                <w:szCs w:val="20"/>
              </w:rPr>
              <w:t>Кузембаевна</w:t>
            </w:r>
            <w:proofErr w:type="spellEnd"/>
            <w:r w:rsidRPr="00470E65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831A1E" w:rsidRPr="003F2DC5" w:rsidRDefault="00831A1E" w:rsidP="00831A1E">
            <w:pPr>
              <w:jc w:val="center"/>
              <w:rPr>
                <w:sz w:val="20"/>
                <w:szCs w:val="20"/>
              </w:rPr>
            </w:pPr>
          </w:p>
        </w:tc>
      </w:tr>
      <w:tr w:rsidR="00831A1E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31A1E" w:rsidRPr="003F2DC5" w:rsidRDefault="00831A1E" w:rsidP="00831A1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30DC493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470E65">
              <w:rPr>
                <w:sz w:val="20"/>
                <w:szCs w:val="20"/>
              </w:rPr>
              <w:t>aigul_amir@mail.ru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1A1E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831A1E" w:rsidRPr="003F2DC5" w:rsidRDefault="00831A1E" w:rsidP="00831A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23B1DC8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470E65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1A1E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831A1E" w:rsidRPr="003F2DC5" w:rsidRDefault="00831A1E" w:rsidP="00831A1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1A1E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831A1E" w:rsidRPr="003F2DC5" w:rsidRDefault="00831A1E" w:rsidP="00831A1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1A1E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831A1E" w:rsidRPr="003F2DC5" w:rsidRDefault="00831A1E" w:rsidP="00831A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1A1E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6A10AE8" w:rsidR="00831A1E" w:rsidRPr="00D73188" w:rsidRDefault="00831A1E" w:rsidP="00FA06FC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831A1E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831A1E" w:rsidRPr="00831A1E" w:rsidRDefault="00831A1E" w:rsidP="00831A1E">
            <w:pPr>
              <w:rPr>
                <w:bCs/>
                <w:sz w:val="20"/>
                <w:szCs w:val="20"/>
              </w:rPr>
            </w:pPr>
            <w:r w:rsidRPr="00831A1E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831A1E" w:rsidRPr="003F2DC5" w:rsidRDefault="00831A1E" w:rsidP="00831A1E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FBE1234" w:rsidR="00831A1E" w:rsidRPr="00F50C75" w:rsidRDefault="004D6033" w:rsidP="004D6033">
            <w:pPr>
              <w:jc w:val="both"/>
              <w:rPr>
                <w:b/>
                <w:sz w:val="16"/>
                <w:szCs w:val="16"/>
              </w:rPr>
            </w:pPr>
            <w:r w:rsidRPr="004D6033">
              <w:rPr>
                <w:color w:val="000000" w:themeColor="text1"/>
                <w:sz w:val="20"/>
                <w:szCs w:val="20"/>
              </w:rPr>
              <w:t>В</w:t>
            </w:r>
            <w:r w:rsidR="00831A1E" w:rsidRPr="004D6033">
              <w:rPr>
                <w:color w:val="000000" w:themeColor="text1"/>
                <w:sz w:val="20"/>
                <w:szCs w:val="20"/>
              </w:rPr>
              <w:t xml:space="preserve"> результате изучения дисциплины обучающийся будет способен:</w:t>
            </w:r>
            <w:r w:rsidRPr="004D60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831A1E" w:rsidRDefault="00831A1E" w:rsidP="00831A1E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B2C3363" w:rsidR="00831A1E" w:rsidRPr="007B6A6C" w:rsidRDefault="00831A1E" w:rsidP="00831A1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31A1E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1CB53E3" w:rsidR="00831A1E" w:rsidRPr="00831A1E" w:rsidRDefault="00831A1E" w:rsidP="00831A1E">
            <w:pPr>
              <w:rPr>
                <w:bCs/>
                <w:sz w:val="20"/>
                <w:szCs w:val="20"/>
              </w:rPr>
            </w:pPr>
            <w:r w:rsidRPr="00831A1E">
              <w:rPr>
                <w:bCs/>
                <w:sz w:val="20"/>
                <w:szCs w:val="20"/>
              </w:rPr>
              <w:t xml:space="preserve">сформировать способность применять молекулярно-генетические методы для исследования биотехнологического резерва животных, растений и микроорганизмов.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6C3530A" w:rsidR="00831A1E" w:rsidRPr="00FA06FC" w:rsidRDefault="00FA06FC" w:rsidP="00FA06FC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FA06FC">
              <w:rPr>
                <w:color w:val="000000" w:themeColor="text1"/>
                <w:sz w:val="20"/>
                <w:szCs w:val="20"/>
              </w:rPr>
              <w:t>Оценивать достижения в области биотехнологии и их практическое значение в различных отраслях науки, производства и промышленности.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F5D7C89" w:rsidR="00831A1E" w:rsidRPr="00FA06FC" w:rsidRDefault="00FA06FC" w:rsidP="00FA06F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FA06FC">
              <w:rPr>
                <w:sz w:val="20"/>
                <w:szCs w:val="20"/>
              </w:rPr>
              <w:t>Умеет объяснить связь современной биотехнологии с другими дисциплинами и установить достижения современной биотехнологии в области генной инженерии.</w:t>
            </w:r>
          </w:p>
        </w:tc>
      </w:tr>
      <w:tr w:rsidR="00831A1E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831A1E" w:rsidRPr="003F2DC5" w:rsidRDefault="00831A1E" w:rsidP="00831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A23DE44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FA06FC">
              <w:t xml:space="preserve"> </w:t>
            </w:r>
            <w:r w:rsidR="00FA06FC">
              <w:rPr>
                <w:sz w:val="20"/>
                <w:szCs w:val="20"/>
              </w:rPr>
              <w:t>Знает</w:t>
            </w:r>
            <w:r w:rsidR="00FA06FC" w:rsidRPr="00FA06FC">
              <w:rPr>
                <w:sz w:val="20"/>
                <w:szCs w:val="20"/>
              </w:rPr>
              <w:t xml:space="preserve"> все </w:t>
            </w:r>
            <w:r w:rsidR="00FA06FC">
              <w:rPr>
                <w:sz w:val="20"/>
                <w:szCs w:val="20"/>
              </w:rPr>
              <w:t xml:space="preserve">термины и </w:t>
            </w:r>
            <w:r w:rsidR="00FA06FC" w:rsidRPr="00FA06FC">
              <w:rPr>
                <w:sz w:val="20"/>
                <w:szCs w:val="20"/>
              </w:rPr>
              <w:t>определения используемые в изучении дисциплины «Генетические основы биотехнологии».</w:t>
            </w:r>
          </w:p>
        </w:tc>
      </w:tr>
      <w:tr w:rsidR="00831A1E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23D306BE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E1177B">
              <w:t xml:space="preserve"> </w:t>
            </w:r>
            <w:r w:rsidR="00FA06FC" w:rsidRPr="00605669">
              <w:rPr>
                <w:sz w:val="20"/>
                <w:szCs w:val="20"/>
                <w:lang w:eastAsia="ar-SA"/>
              </w:rPr>
              <w:t xml:space="preserve">Использовать </w:t>
            </w:r>
            <w:r w:rsidR="00FA06FC" w:rsidRPr="00605669">
              <w:rPr>
                <w:sz w:val="20"/>
                <w:szCs w:val="20"/>
              </w:rPr>
              <w:t xml:space="preserve">основные методологии, применяемые в конструировании трансгенных высокопродуктивных животных и растений. </w:t>
            </w:r>
            <w:r w:rsidR="00FA06FC" w:rsidRPr="00605669">
              <w:rPr>
                <w:sz w:val="20"/>
                <w:szCs w:val="20"/>
                <w:lang w:eastAsia="ar-SA"/>
              </w:rPr>
              <w:t>значение и оценивать возможности методов молекулярной генетики, генетической инженерии, технологии рекомбинантных ДНК в селекции и размножения сельскохозяйственных культур и животных, а также в производстве фармпрепаратов.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656427F" w:rsidR="00831A1E" w:rsidRPr="003F2DC5" w:rsidRDefault="00831A1E" w:rsidP="0083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1004A0">
              <w:t xml:space="preserve"> </w:t>
            </w:r>
            <w:r w:rsidR="001004A0">
              <w:rPr>
                <w:color w:val="000000"/>
                <w:sz w:val="20"/>
                <w:szCs w:val="20"/>
              </w:rPr>
              <w:t>Умеет</w:t>
            </w:r>
            <w:r w:rsidR="001004A0" w:rsidRPr="001004A0">
              <w:rPr>
                <w:color w:val="000000"/>
                <w:sz w:val="20"/>
                <w:szCs w:val="20"/>
              </w:rPr>
              <w:t xml:space="preserve"> выбрать методы необходимые для исследования;</w:t>
            </w:r>
          </w:p>
        </w:tc>
      </w:tr>
      <w:tr w:rsidR="00831A1E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FC923" w:rsidR="00831A1E" w:rsidRPr="003F2DC5" w:rsidRDefault="00831A1E" w:rsidP="0083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1004A0">
              <w:t xml:space="preserve"> </w:t>
            </w:r>
            <w:r w:rsidR="001004A0">
              <w:rPr>
                <w:color w:val="000000"/>
                <w:sz w:val="20"/>
                <w:szCs w:val="20"/>
              </w:rPr>
              <w:t>Знает</w:t>
            </w:r>
            <w:r w:rsidR="001004A0" w:rsidRPr="001004A0">
              <w:rPr>
                <w:color w:val="000000"/>
                <w:sz w:val="20"/>
                <w:szCs w:val="20"/>
              </w:rPr>
              <w:t xml:space="preserve"> возможности и перспективы использования генно-инженерных методов биотехнологии.</w:t>
            </w:r>
          </w:p>
        </w:tc>
      </w:tr>
      <w:tr w:rsidR="00831A1E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732599CC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FA06FC" w:rsidRPr="00605669">
              <w:rPr>
                <w:sz w:val="20"/>
                <w:szCs w:val="20"/>
                <w:lang w:eastAsia="ar-SA"/>
              </w:rPr>
              <w:t xml:space="preserve"> </w:t>
            </w:r>
            <w:r w:rsidR="001004A0" w:rsidRPr="00605669">
              <w:rPr>
                <w:sz w:val="20"/>
                <w:szCs w:val="20"/>
              </w:rPr>
              <w:t>Объяснить принцип работы используемых методов исследования</w:t>
            </w:r>
            <w:r w:rsidR="001004A0" w:rsidRPr="00605669">
              <w:rPr>
                <w:bCs/>
                <w:sz w:val="20"/>
                <w:szCs w:val="20"/>
                <w:lang w:val="kk-KZ"/>
              </w:rPr>
              <w:t>.</w:t>
            </w:r>
            <w:r w:rsidR="001004A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A06FC" w:rsidRPr="00605669">
              <w:rPr>
                <w:sz w:val="20"/>
                <w:szCs w:val="20"/>
                <w:lang w:eastAsia="ar-SA"/>
              </w:rPr>
              <w:t xml:space="preserve">Использовать возможности применения новых созданных генных конструкции для получения полезных веществ и свойств организмов в биотехнологии.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743A5A9" w:rsidR="00831A1E" w:rsidRPr="003F2DC5" w:rsidRDefault="00831A1E" w:rsidP="0010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3"/>
              </w:tabs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1004A0">
              <w:t xml:space="preserve"> </w:t>
            </w:r>
            <w:r w:rsidR="001004A0">
              <w:rPr>
                <w:color w:val="000000"/>
                <w:sz w:val="20"/>
                <w:szCs w:val="20"/>
              </w:rPr>
              <w:t>Владеет з</w:t>
            </w:r>
            <w:r w:rsidR="001004A0" w:rsidRPr="001004A0">
              <w:rPr>
                <w:color w:val="000000"/>
                <w:sz w:val="20"/>
                <w:szCs w:val="20"/>
              </w:rPr>
              <w:t>нания</w:t>
            </w:r>
            <w:r w:rsidR="001004A0">
              <w:rPr>
                <w:color w:val="000000"/>
                <w:sz w:val="20"/>
                <w:szCs w:val="20"/>
              </w:rPr>
              <w:t>ми</w:t>
            </w:r>
            <w:r w:rsidR="001004A0" w:rsidRPr="001004A0">
              <w:rPr>
                <w:color w:val="000000"/>
                <w:sz w:val="20"/>
                <w:szCs w:val="20"/>
              </w:rPr>
              <w:t xml:space="preserve"> по использованию </w:t>
            </w:r>
            <w:proofErr w:type="spellStart"/>
            <w:r w:rsidR="001004A0" w:rsidRPr="001004A0">
              <w:rPr>
                <w:color w:val="000000"/>
                <w:sz w:val="20"/>
                <w:szCs w:val="20"/>
              </w:rPr>
              <w:t>сомаклональных</w:t>
            </w:r>
            <w:proofErr w:type="spellEnd"/>
            <w:r w:rsidR="001004A0" w:rsidRPr="001004A0">
              <w:rPr>
                <w:color w:val="000000"/>
                <w:sz w:val="20"/>
                <w:szCs w:val="20"/>
              </w:rPr>
              <w:t xml:space="preserve"> вариации </w:t>
            </w:r>
            <w:proofErr w:type="spellStart"/>
            <w:r w:rsidR="001004A0" w:rsidRPr="001004A0">
              <w:rPr>
                <w:i/>
                <w:iCs/>
                <w:color w:val="000000"/>
                <w:sz w:val="20"/>
                <w:szCs w:val="20"/>
              </w:rPr>
              <w:t>in</w:t>
            </w:r>
            <w:proofErr w:type="spellEnd"/>
            <w:r w:rsidR="001004A0" w:rsidRPr="001004A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004A0" w:rsidRPr="001004A0">
              <w:rPr>
                <w:i/>
                <w:iCs/>
                <w:color w:val="000000"/>
                <w:sz w:val="20"/>
                <w:szCs w:val="20"/>
              </w:rPr>
              <w:t>vitro</w:t>
            </w:r>
            <w:proofErr w:type="spellEnd"/>
            <w:r w:rsidR="001004A0" w:rsidRPr="001004A0">
              <w:rPr>
                <w:color w:val="000000"/>
                <w:sz w:val="20"/>
                <w:szCs w:val="20"/>
              </w:rPr>
              <w:t xml:space="preserve"> для расширения генетического базиса селекции и созданию растений с улучшенными хозяйственными признаками</w:t>
            </w:r>
            <w:r w:rsidR="001004A0">
              <w:rPr>
                <w:color w:val="000000"/>
                <w:sz w:val="20"/>
                <w:szCs w:val="20"/>
              </w:rPr>
              <w:t>.</w:t>
            </w:r>
            <w:r w:rsidR="001004A0">
              <w:rPr>
                <w:color w:val="000000"/>
                <w:sz w:val="20"/>
                <w:szCs w:val="20"/>
              </w:rPr>
              <w:tab/>
            </w:r>
          </w:p>
        </w:tc>
      </w:tr>
      <w:tr w:rsidR="00831A1E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3E8FD97" w14:textId="1643D5C1" w:rsidR="001004A0" w:rsidRPr="00605669" w:rsidRDefault="00831A1E" w:rsidP="001004A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4A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  <w:r w:rsidR="001004A0" w:rsidRPr="001004A0">
              <w:rPr>
                <w:rFonts w:ascii="Times New Roman" w:hAnsi="Times New Roman"/>
                <w:sz w:val="20"/>
                <w:szCs w:val="20"/>
              </w:rPr>
              <w:t xml:space="preserve"> Знает принципы гаплоидной биотехнологии, </w:t>
            </w:r>
            <w:proofErr w:type="spellStart"/>
            <w:r w:rsidR="001004A0" w:rsidRPr="001004A0">
              <w:rPr>
                <w:rFonts w:ascii="Times New Roman" w:hAnsi="Times New Roman"/>
                <w:sz w:val="20"/>
                <w:szCs w:val="20"/>
              </w:rPr>
              <w:t>клонального</w:t>
            </w:r>
            <w:proofErr w:type="spellEnd"/>
            <w:r w:rsidR="001004A0" w:rsidRPr="00100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04A0" w:rsidRPr="001004A0">
              <w:rPr>
                <w:rFonts w:ascii="Times New Roman" w:hAnsi="Times New Roman"/>
                <w:sz w:val="20"/>
                <w:szCs w:val="20"/>
              </w:rPr>
              <w:t>микроразмножения</w:t>
            </w:r>
            <w:proofErr w:type="spellEnd"/>
            <w:r w:rsidR="001004A0" w:rsidRPr="001004A0">
              <w:rPr>
                <w:rFonts w:ascii="Times New Roman" w:hAnsi="Times New Roman"/>
                <w:sz w:val="20"/>
                <w:szCs w:val="20"/>
              </w:rPr>
              <w:t xml:space="preserve"> и генной инженерий растений, и владеют знаниями практического</w:t>
            </w:r>
            <w:r w:rsidR="001004A0" w:rsidRPr="00605669">
              <w:rPr>
                <w:rFonts w:ascii="Times New Roman" w:hAnsi="Times New Roman"/>
                <w:sz w:val="20"/>
                <w:szCs w:val="20"/>
              </w:rPr>
              <w:t xml:space="preserve"> применени</w:t>
            </w:r>
            <w:r w:rsidR="001004A0">
              <w:rPr>
                <w:rFonts w:ascii="Times New Roman" w:hAnsi="Times New Roman"/>
                <w:sz w:val="20"/>
                <w:szCs w:val="20"/>
              </w:rPr>
              <w:t>я био</w:t>
            </w:r>
            <w:r w:rsidR="001004A0" w:rsidRPr="00605669">
              <w:rPr>
                <w:rFonts w:ascii="Times New Roman" w:hAnsi="Times New Roman"/>
                <w:sz w:val="20"/>
                <w:szCs w:val="20"/>
              </w:rPr>
              <w:t>технологий в генетике и селекции растений</w:t>
            </w:r>
            <w:r w:rsidR="001004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693825" w14:textId="1C554221" w:rsidR="00831A1E" w:rsidRPr="003F2DC5" w:rsidRDefault="00831A1E" w:rsidP="0083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31A1E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33211D19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FA06FC">
              <w:rPr>
                <w:sz w:val="20"/>
                <w:szCs w:val="20"/>
              </w:rPr>
              <w:t xml:space="preserve"> Д</w:t>
            </w:r>
            <w:r w:rsidR="00FA06FC" w:rsidRPr="00E1177B">
              <w:rPr>
                <w:sz w:val="20"/>
                <w:szCs w:val="20"/>
              </w:rPr>
              <w:t>емонстрировать знание научных основ современной биотехнологии, основных направлений получения и использования различных генетически модифицированных организмов</w:t>
            </w:r>
            <w:r w:rsidR="00FA06FC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470F6EF" w:rsidR="00831A1E" w:rsidRPr="001004A0" w:rsidRDefault="00831A1E" w:rsidP="00831A1E">
            <w:pPr>
              <w:jc w:val="both"/>
              <w:rPr>
                <w:sz w:val="20"/>
                <w:szCs w:val="20"/>
              </w:rPr>
            </w:pPr>
            <w:r w:rsidRPr="001004A0">
              <w:rPr>
                <w:sz w:val="20"/>
                <w:szCs w:val="20"/>
              </w:rPr>
              <w:t>4.1</w:t>
            </w:r>
            <w:r w:rsidR="001004A0" w:rsidRPr="001004A0">
              <w:rPr>
                <w:sz w:val="20"/>
                <w:szCs w:val="20"/>
              </w:rPr>
              <w:t xml:space="preserve"> </w:t>
            </w:r>
            <w:r w:rsidR="0003396C">
              <w:rPr>
                <w:sz w:val="20"/>
                <w:szCs w:val="20"/>
              </w:rPr>
              <w:t>Умеет использовать</w:t>
            </w:r>
            <w:r w:rsidR="001004A0">
              <w:rPr>
                <w:sz w:val="20"/>
                <w:szCs w:val="20"/>
              </w:rPr>
              <w:t xml:space="preserve"> метод</w:t>
            </w:r>
            <w:r w:rsidR="0003396C">
              <w:rPr>
                <w:sz w:val="20"/>
                <w:szCs w:val="20"/>
              </w:rPr>
              <w:t>ы</w:t>
            </w:r>
            <w:r w:rsidR="001004A0">
              <w:rPr>
                <w:sz w:val="20"/>
                <w:szCs w:val="20"/>
              </w:rPr>
              <w:t xml:space="preserve"> </w:t>
            </w:r>
            <w:r w:rsidR="001004A0" w:rsidRPr="001004A0">
              <w:rPr>
                <w:sz w:val="20"/>
                <w:szCs w:val="20"/>
              </w:rPr>
              <w:t xml:space="preserve">генетической инженерии для решения проблем </w:t>
            </w:r>
            <w:r w:rsidR="001004A0">
              <w:rPr>
                <w:sz w:val="20"/>
                <w:szCs w:val="20"/>
              </w:rPr>
              <w:t>в области генетики и биотехнологии.</w:t>
            </w:r>
          </w:p>
        </w:tc>
      </w:tr>
      <w:tr w:rsidR="00831A1E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23122873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03396C">
              <w:t xml:space="preserve"> </w:t>
            </w:r>
            <w:r w:rsidR="0003396C">
              <w:rPr>
                <w:sz w:val="20"/>
                <w:szCs w:val="20"/>
              </w:rPr>
              <w:t>Владеет</w:t>
            </w:r>
            <w:r w:rsidR="0003396C" w:rsidRPr="0003396C">
              <w:rPr>
                <w:sz w:val="20"/>
                <w:szCs w:val="20"/>
              </w:rPr>
              <w:t xml:space="preserve"> знания</w:t>
            </w:r>
            <w:r w:rsidR="0003396C">
              <w:rPr>
                <w:sz w:val="20"/>
                <w:szCs w:val="20"/>
              </w:rPr>
              <w:t>ми</w:t>
            </w:r>
            <w:r w:rsidR="0003396C" w:rsidRPr="0003396C">
              <w:rPr>
                <w:sz w:val="20"/>
                <w:szCs w:val="20"/>
              </w:rPr>
              <w:t xml:space="preserve"> об организации структурных </w:t>
            </w:r>
            <w:r w:rsidR="0003396C">
              <w:rPr>
                <w:sz w:val="20"/>
                <w:szCs w:val="20"/>
              </w:rPr>
              <w:t>и</w:t>
            </w:r>
            <w:r w:rsidR="0003396C" w:rsidRPr="0003396C">
              <w:rPr>
                <w:sz w:val="20"/>
                <w:szCs w:val="20"/>
              </w:rPr>
              <w:t xml:space="preserve"> регуля</w:t>
            </w:r>
            <w:r w:rsidR="0003396C">
              <w:rPr>
                <w:sz w:val="20"/>
                <w:szCs w:val="20"/>
              </w:rPr>
              <w:t>торных</w:t>
            </w:r>
            <w:r w:rsidR="0003396C" w:rsidRPr="0003396C">
              <w:rPr>
                <w:sz w:val="20"/>
                <w:szCs w:val="20"/>
              </w:rPr>
              <w:t xml:space="preserve"> генов и</w:t>
            </w:r>
            <w:r w:rsidR="0003396C">
              <w:rPr>
                <w:sz w:val="20"/>
                <w:szCs w:val="20"/>
              </w:rPr>
              <w:t xml:space="preserve"> может </w:t>
            </w:r>
            <w:r w:rsidR="0003396C" w:rsidRPr="0003396C">
              <w:rPr>
                <w:sz w:val="20"/>
                <w:szCs w:val="20"/>
              </w:rPr>
              <w:t xml:space="preserve">использовать </w:t>
            </w:r>
            <w:r w:rsidR="0003396C">
              <w:rPr>
                <w:sz w:val="20"/>
                <w:szCs w:val="20"/>
              </w:rPr>
              <w:t xml:space="preserve">их </w:t>
            </w:r>
            <w:r w:rsidR="0003396C" w:rsidRPr="0003396C">
              <w:rPr>
                <w:sz w:val="20"/>
                <w:szCs w:val="20"/>
              </w:rPr>
              <w:t>в конструировании рекомбинантных молекул ДНК.</w:t>
            </w:r>
          </w:p>
        </w:tc>
      </w:tr>
      <w:tr w:rsidR="00831A1E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D010962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FA06FC">
              <w:t xml:space="preserve"> </w:t>
            </w:r>
            <w:r w:rsidR="00FA06FC">
              <w:rPr>
                <w:sz w:val="20"/>
                <w:szCs w:val="20"/>
              </w:rPr>
              <w:t>П</w:t>
            </w:r>
            <w:r w:rsidR="00FA06FC" w:rsidRPr="00FA06FC">
              <w:rPr>
                <w:sz w:val="20"/>
                <w:szCs w:val="20"/>
              </w:rPr>
              <w:t>рименять новые безопасные материалы, получаемые биотехнологическими способами в промышленности; оценивать специфику биотехнологических процессов, основные биологические и технологические проблемы их осуществления.</w:t>
            </w:r>
            <w:r w:rsidR="00FA06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ED690FE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441FDA">
              <w:rPr>
                <w:sz w:val="20"/>
                <w:szCs w:val="20"/>
              </w:rPr>
              <w:t xml:space="preserve"> Умеет использовать </w:t>
            </w:r>
            <w:r w:rsidR="00441FDA" w:rsidRPr="00441FDA">
              <w:rPr>
                <w:sz w:val="20"/>
                <w:szCs w:val="20"/>
              </w:rPr>
              <w:t xml:space="preserve">различные методы биотехнологии для достижения поставленной цели или решения </w:t>
            </w:r>
            <w:r w:rsidR="00441FDA">
              <w:rPr>
                <w:sz w:val="20"/>
                <w:szCs w:val="20"/>
              </w:rPr>
              <w:t xml:space="preserve">технологических </w:t>
            </w:r>
            <w:r w:rsidR="00441FDA" w:rsidRPr="00441FDA">
              <w:rPr>
                <w:sz w:val="20"/>
                <w:szCs w:val="20"/>
              </w:rPr>
              <w:t>проблем</w:t>
            </w:r>
            <w:r w:rsidR="00441FDA">
              <w:rPr>
                <w:sz w:val="20"/>
                <w:szCs w:val="20"/>
              </w:rPr>
              <w:t>.</w:t>
            </w:r>
          </w:p>
        </w:tc>
      </w:tr>
      <w:tr w:rsidR="00831A1E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831A1E" w:rsidRPr="003F2DC5" w:rsidRDefault="00831A1E" w:rsidP="00831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ED91740" w:rsidR="00831A1E" w:rsidRPr="003F2DC5" w:rsidRDefault="00831A1E" w:rsidP="00831A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03396C">
              <w:t xml:space="preserve"> </w:t>
            </w:r>
            <w:r w:rsidR="0003396C">
              <w:rPr>
                <w:sz w:val="20"/>
                <w:szCs w:val="20"/>
              </w:rPr>
              <w:t>Умеет</w:t>
            </w:r>
            <w:r w:rsidR="0003396C" w:rsidRPr="0003396C">
              <w:rPr>
                <w:sz w:val="20"/>
                <w:szCs w:val="20"/>
              </w:rPr>
              <w:t xml:space="preserve"> оцен</w:t>
            </w:r>
            <w:r w:rsidR="0003396C">
              <w:rPr>
                <w:sz w:val="20"/>
                <w:szCs w:val="20"/>
              </w:rPr>
              <w:t>ивать</w:t>
            </w:r>
            <w:r w:rsidR="0003396C" w:rsidRPr="0003396C">
              <w:rPr>
                <w:sz w:val="20"/>
                <w:szCs w:val="20"/>
              </w:rPr>
              <w:t xml:space="preserve"> </w:t>
            </w:r>
            <w:r w:rsidR="0003396C">
              <w:rPr>
                <w:sz w:val="20"/>
                <w:szCs w:val="20"/>
              </w:rPr>
              <w:t xml:space="preserve">возможности </w:t>
            </w:r>
            <w:r w:rsidR="0003396C" w:rsidRPr="0003396C">
              <w:rPr>
                <w:sz w:val="20"/>
                <w:szCs w:val="20"/>
              </w:rPr>
              <w:t>современны</w:t>
            </w:r>
            <w:r w:rsidR="0003396C">
              <w:rPr>
                <w:sz w:val="20"/>
                <w:szCs w:val="20"/>
              </w:rPr>
              <w:t>х</w:t>
            </w:r>
            <w:r w:rsidR="0003396C" w:rsidRPr="0003396C">
              <w:rPr>
                <w:sz w:val="20"/>
                <w:szCs w:val="20"/>
              </w:rPr>
              <w:t xml:space="preserve"> </w:t>
            </w:r>
            <w:r w:rsidR="0003396C">
              <w:rPr>
                <w:sz w:val="20"/>
                <w:szCs w:val="20"/>
              </w:rPr>
              <w:t xml:space="preserve">биотехнологических </w:t>
            </w:r>
            <w:r w:rsidR="0003396C" w:rsidRPr="0003396C">
              <w:rPr>
                <w:sz w:val="20"/>
                <w:szCs w:val="20"/>
              </w:rPr>
              <w:t>метод</w:t>
            </w:r>
            <w:r w:rsidR="0003396C">
              <w:rPr>
                <w:sz w:val="20"/>
                <w:szCs w:val="20"/>
              </w:rPr>
              <w:t>ов</w:t>
            </w:r>
            <w:r w:rsidR="0003396C" w:rsidRPr="0003396C">
              <w:rPr>
                <w:sz w:val="20"/>
                <w:szCs w:val="20"/>
              </w:rPr>
              <w:t xml:space="preserve"> и </w:t>
            </w:r>
            <w:r w:rsidR="0003396C">
              <w:rPr>
                <w:sz w:val="20"/>
                <w:szCs w:val="20"/>
              </w:rPr>
              <w:t>использовать в</w:t>
            </w:r>
            <w:r w:rsidR="0003396C" w:rsidRPr="0003396C">
              <w:rPr>
                <w:sz w:val="20"/>
                <w:szCs w:val="20"/>
              </w:rPr>
              <w:t xml:space="preserve"> исследованиях для решения биологические и технологические проблем.</w:t>
            </w:r>
          </w:p>
        </w:tc>
      </w:tr>
      <w:tr w:rsidR="00831A1E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831A1E" w:rsidRPr="003F2DC5" w:rsidRDefault="00831A1E" w:rsidP="00831A1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E55CE05" w:rsidR="00831A1E" w:rsidRPr="00441FDA" w:rsidRDefault="00441FDA" w:rsidP="00831A1E">
            <w:pPr>
              <w:rPr>
                <w:bCs/>
                <w:sz w:val="20"/>
                <w:szCs w:val="20"/>
              </w:rPr>
            </w:pPr>
            <w:r w:rsidRPr="00441FDA">
              <w:rPr>
                <w:bCs/>
                <w:sz w:val="20"/>
                <w:szCs w:val="20"/>
              </w:rPr>
              <w:t>Молекулярная биология, Основы мутагенеза, Академическое письмо и этика научных исследований.</w:t>
            </w:r>
          </w:p>
        </w:tc>
      </w:tr>
      <w:tr w:rsidR="00831A1E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831A1E" w:rsidRPr="003F2DC5" w:rsidRDefault="00831A1E" w:rsidP="00831A1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F990F9A" w:rsidR="00831A1E" w:rsidRPr="003F2DC5" w:rsidRDefault="00441FDA" w:rsidP="0083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генетика, Генетика микроорганизмов, Цитогенетика растений, Молекулярная генетика</w:t>
            </w:r>
          </w:p>
        </w:tc>
      </w:tr>
      <w:tr w:rsidR="00831A1E" w:rsidRPr="003F2DC5" w14:paraId="6BE37B1D" w14:textId="77777777" w:rsidTr="004D6033">
        <w:trPr>
          <w:trHeight w:val="353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831A1E" w:rsidRPr="00407938" w:rsidRDefault="00831A1E" w:rsidP="0083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5A839A4" w:rsidR="00831A1E" w:rsidRPr="00407938" w:rsidRDefault="00831A1E" w:rsidP="00831A1E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4585C211" w14:textId="77777777" w:rsidR="004D6033" w:rsidRPr="00605669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bookmarkStart w:id="0" w:name="_Hlk84408812"/>
            <w:r w:rsidRPr="00605669">
              <w:rPr>
                <w:rFonts w:ascii="Times New Roman" w:hAnsi="Times New Roman"/>
                <w:sz w:val="20"/>
                <w:szCs w:val="20"/>
              </w:rPr>
              <w:t xml:space="preserve">1. Огурцов А.Н., Близнюк О.Н., </w:t>
            </w:r>
            <w:proofErr w:type="spellStart"/>
            <w:r w:rsidRPr="00605669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Pr="00605669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14:paraId="3772CDE2" w14:textId="77777777" w:rsidR="004D6033" w:rsidRDefault="004D6033" w:rsidP="004D6033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>.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Лутова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Л.А., Ежова Т.А.,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Додуева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      </w:r>
          </w:p>
          <w:p w14:paraId="4A512A6C" w14:textId="77777777" w:rsidR="004D6033" w:rsidRPr="00605669" w:rsidRDefault="004D6033" w:rsidP="004D6033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>Нефедова Л.Н., Применение молекулярных методов исследования в генетике: Учебное пособие / Л.Н. Нефедова. - М.: НИЦ Инфра-М, 2012. - 104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54A7A" w14:textId="77777777" w:rsidR="004D6033" w:rsidRDefault="004D6033" w:rsidP="004D6033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605669">
              <w:rPr>
                <w:rFonts w:ascii="Times New Roman" w:hAnsi="Times New Roman"/>
                <w:sz w:val="20"/>
                <w:szCs w:val="20"/>
              </w:rPr>
              <w:t>4.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ab/>
              <w:t xml:space="preserve">Муминов Т.А., </w:t>
            </w:r>
            <w:proofErr w:type="spellStart"/>
            <w:r w:rsidRPr="00605669">
              <w:rPr>
                <w:rFonts w:ascii="Times New Roman" w:hAnsi="Times New Roman"/>
                <w:sz w:val="20"/>
                <w:szCs w:val="20"/>
              </w:rPr>
              <w:t>Куандыков</w:t>
            </w:r>
            <w:proofErr w:type="spellEnd"/>
            <w:r w:rsidRPr="00605669">
              <w:rPr>
                <w:rFonts w:ascii="Times New Roman" w:hAnsi="Times New Roman"/>
                <w:sz w:val="20"/>
                <w:szCs w:val="20"/>
              </w:rPr>
              <w:t xml:space="preserve"> Е.У. Основы молекулярной биологии: курс лекци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 w:rsidRPr="0060566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605669">
              <w:rPr>
                <w:rFonts w:ascii="Times New Roman" w:hAnsi="Times New Roman"/>
                <w:sz w:val="20"/>
                <w:szCs w:val="20"/>
              </w:rPr>
              <w:t xml:space="preserve"> ССК, 2017.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 xml:space="preserve"> 222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05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6EA9B" w14:textId="77777777" w:rsidR="004D6033" w:rsidRDefault="004D6033" w:rsidP="004D6033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t xml:space="preserve">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Шулембаева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К.К.,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Токубаева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А.А. Реконструкция генома мягкой пшеницы на основе хромосомной инженерии и отделенной гибридизации: монография.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им. аль-Фараби. - </w:t>
            </w:r>
            <w:proofErr w:type="gramStart"/>
            <w:r w:rsidRPr="00C547D8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C547D8">
              <w:rPr>
                <w:rFonts w:ascii="Times New Roman" w:hAnsi="Times New Roman"/>
                <w:sz w:val="20"/>
                <w:szCs w:val="20"/>
              </w:rPr>
              <w:t>, 2019. - 240 с.</w:t>
            </w:r>
          </w:p>
          <w:p w14:paraId="3BB336AB" w14:textId="77777777" w:rsidR="004D6033" w:rsidRPr="00E1177B" w:rsidRDefault="004D6033" w:rsidP="004D6033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t xml:space="preserve"> </w:t>
            </w:r>
            <w:r w:rsidRPr="00C547D8">
              <w:rPr>
                <w:rFonts w:ascii="Times New Roman" w:hAnsi="Times New Roman"/>
                <w:sz w:val="20"/>
                <w:szCs w:val="20"/>
              </w:rPr>
              <w:t xml:space="preserve">Назаренко Л.В., Долгих Ю.И., Загоскина Н.В., Ралдугина Г.Н. Биотехнология растений 2-е изд.,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C547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547D8">
              <w:rPr>
                <w:rFonts w:ascii="Times New Roman" w:hAnsi="Times New Roman"/>
                <w:sz w:val="20"/>
                <w:szCs w:val="20"/>
              </w:rPr>
              <w:t xml:space="preserve"> и доп. Москва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547D8">
              <w:rPr>
                <w:rFonts w:ascii="Times New Roman" w:hAnsi="Times New Roman"/>
                <w:sz w:val="20"/>
                <w:szCs w:val="20"/>
              </w:rPr>
              <w:t>Изд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-</w:t>
            </w:r>
            <w:r w:rsidRPr="00C547D8">
              <w:rPr>
                <w:rFonts w:ascii="Times New Roman" w:hAnsi="Times New Roman"/>
                <w:sz w:val="20"/>
                <w:szCs w:val="20"/>
              </w:rPr>
              <w:t>во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7D8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1177B">
              <w:rPr>
                <w:rFonts w:ascii="Times New Roman" w:hAnsi="Times New Roman"/>
                <w:sz w:val="20"/>
                <w:szCs w:val="20"/>
              </w:rPr>
              <w:t xml:space="preserve">, 2018. -161 </w:t>
            </w:r>
            <w:r w:rsidRPr="00C547D8">
              <w:rPr>
                <w:rFonts w:ascii="Times New Roman" w:hAnsi="Times New Roman"/>
                <w:sz w:val="20"/>
                <w:szCs w:val="20"/>
              </w:rPr>
              <w:t>с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</w:p>
          <w:bookmarkEnd w:id="0"/>
          <w:p w14:paraId="3EF5D5C2" w14:textId="1066A909" w:rsidR="00831A1E" w:rsidRPr="00407938" w:rsidRDefault="004D6033" w:rsidP="004D603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Исследовательская </w:t>
            </w:r>
            <w:r w:rsidR="00831A1E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инфраструктура</w:t>
            </w:r>
          </w:p>
          <w:p w14:paraId="450FF7FC" w14:textId="6C211473" w:rsidR="00831A1E" w:rsidRPr="001A4025" w:rsidRDefault="00831A1E" w:rsidP="00831A1E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B51A0A" w:rsidRPr="00B51A0A">
              <w:rPr>
                <w:color w:val="000000" w:themeColor="text1"/>
                <w:sz w:val="20"/>
                <w:szCs w:val="20"/>
              </w:rPr>
              <w:t>422 аудитория</w:t>
            </w:r>
          </w:p>
          <w:p w14:paraId="3BFE465B" w14:textId="1052438B" w:rsidR="00831A1E" w:rsidRPr="00407938" w:rsidRDefault="00831A1E" w:rsidP="00831A1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5473534" w14:textId="13E5E0F0" w:rsidR="004D6033" w:rsidRPr="004D6033" w:rsidRDefault="00831A1E" w:rsidP="004D6033">
            <w:pPr>
              <w:pStyle w:val="aff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4D6033" w:rsidRPr="004D60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4D6033" w:rsidRPr="004D6033">
                <w:rPr>
                  <w:rStyle w:val="af9"/>
                  <w:rFonts w:ascii="Times New Roman" w:hAnsi="Times New Roman"/>
                  <w:sz w:val="20"/>
                  <w:szCs w:val="20"/>
                  <w:lang w:val="kk-KZ"/>
                </w:rPr>
                <w:t>http://znanium.com/bookread.php?book=302262</w:t>
              </w:r>
            </w:hyperlink>
          </w:p>
          <w:p w14:paraId="57D0E641" w14:textId="359F6855" w:rsidR="004D6033" w:rsidRPr="004D6033" w:rsidRDefault="004D6033" w:rsidP="004D6033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4D6033">
              <w:rPr>
                <w:sz w:val="20"/>
                <w:szCs w:val="20"/>
                <w:lang w:val="kk-KZ"/>
              </w:rPr>
              <w:t>2.</w:t>
            </w:r>
            <w:r w:rsidRPr="004D6033">
              <w:rPr>
                <w:lang w:val="kk-KZ"/>
              </w:rPr>
              <w:t xml:space="preserve"> </w:t>
            </w:r>
            <w:hyperlink r:id="rId11" w:history="1">
              <w:r w:rsidRPr="004D6033">
                <w:rPr>
                  <w:rStyle w:val="af9"/>
                  <w:sz w:val="20"/>
                  <w:szCs w:val="20"/>
                  <w:lang w:val="kk-KZ"/>
                </w:rPr>
                <w:t>https://urait.ru/book/biotehnologiya-rasteniy-409930</w:t>
              </w:r>
            </w:hyperlink>
          </w:p>
          <w:p w14:paraId="6BE47A55" w14:textId="75F3E519" w:rsidR="004D6033" w:rsidRPr="004D6033" w:rsidRDefault="00831A1E" w:rsidP="004D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36D9C10" w14:textId="1AA65985" w:rsidR="004D6033" w:rsidRPr="004D6033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4D603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4D6033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4D603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4D603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4D603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4D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08FA2F" w14:textId="77777777" w:rsidR="004D6033" w:rsidRPr="00E1177B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E1177B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://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goodreads</w:t>
            </w:r>
            <w:proofErr w:type="spellEnd"/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1672DE41" w14:textId="77777777" w:rsidR="004D6033" w:rsidRPr="00E1177B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E1177B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://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coursera</w:t>
            </w:r>
            <w:proofErr w:type="spellEnd"/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4FC51CC8" w14:textId="77777777" w:rsidR="004D6033" w:rsidRPr="00E1177B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E1177B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://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edx</w:t>
            </w:r>
            <w:proofErr w:type="spellEnd"/>
            <w:r w:rsidRPr="00E1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3451B1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E1177B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57EE1533" w14:textId="77777777" w:rsidR="004D6033" w:rsidRPr="00E1177B" w:rsidRDefault="004D6033" w:rsidP="004D6033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E1177B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hyperlink r:id="rId12" w:history="1">
              <w:r w:rsidRPr="001B647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E117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1B647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ed</w:t>
              </w:r>
              <w:r w:rsidRPr="00E117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1B647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ted</w:t>
              </w:r>
              <w:r w:rsidRPr="00E117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1B647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E117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14:paraId="56112C75" w14:textId="713674DA" w:rsidR="00831A1E" w:rsidRPr="00407938" w:rsidRDefault="004D6033" w:rsidP="004D6033">
            <w:pPr>
              <w:pStyle w:val="aff1"/>
              <w:rPr>
                <w:color w:val="000000"/>
                <w:sz w:val="20"/>
                <w:szCs w:val="20"/>
                <w:lang w:val="kk-KZ"/>
              </w:rPr>
            </w:pPr>
            <w:r w:rsidRPr="004D6033">
              <w:rPr>
                <w:rFonts w:ascii="Times New Roman" w:hAnsi="Times New Roman"/>
                <w:sz w:val="20"/>
                <w:szCs w:val="20"/>
              </w:rPr>
              <w:t>6</w:t>
            </w:r>
            <w:r w:rsidRPr="004D6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4D603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1A1E" w:rsidRPr="004D60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MOOC</w:t>
            </w:r>
            <w:r w:rsidR="00831A1E" w:rsidRPr="004D6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31A1E" w:rsidRPr="004D6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видеолекции</w:t>
            </w:r>
            <w:proofErr w:type="spellEnd"/>
            <w:r w:rsidR="00831A1E" w:rsidRPr="004D6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т.д.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9048BA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4D6033" w:rsidRPr="00470E65">
              <w:rPr>
                <w:sz w:val="20"/>
                <w:szCs w:val="20"/>
              </w:rPr>
              <w:t>aigul_amir@mail.ru</w:t>
            </w:r>
            <w:r w:rsidR="004D6033" w:rsidRPr="00753C90">
              <w:rPr>
                <w:sz w:val="20"/>
                <w:szCs w:val="20"/>
                <w:lang w:val="kk-KZ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41758CDA" w:rsidR="00B8693A" w:rsidRPr="00D36E98" w:rsidRDefault="00EE0F16" w:rsidP="00B51A0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9E1AB4D" w:rsidR="00B8693A" w:rsidRPr="00F553C1" w:rsidRDefault="000E3AA2" w:rsidP="00B51A0A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51A0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1A0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51A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B51A0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51A0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B51A0A">
              <w:rPr>
                <w:color w:val="000000" w:themeColor="text1"/>
                <w:sz w:val="16"/>
                <w:szCs w:val="16"/>
              </w:rPr>
              <w:t>2</w:t>
            </w:r>
            <w:r w:rsidR="009C29E7" w:rsidRPr="00B51A0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51A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B51A0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B8F9256" w:rsidR="008642A4" w:rsidRPr="00B51A0A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A0A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B51A0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1A0A">
              <w:rPr>
                <w:b/>
                <w:color w:val="000000" w:themeColor="text1"/>
                <w:sz w:val="20"/>
                <w:szCs w:val="20"/>
              </w:rPr>
              <w:t>–</w:t>
            </w:r>
            <w:r w:rsidR="008642A4" w:rsidRPr="00B51A0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1A0A" w:rsidRPr="00B51A0A">
              <w:rPr>
                <w:b/>
                <w:color w:val="000000" w:themeColor="text1"/>
                <w:sz w:val="20"/>
                <w:szCs w:val="20"/>
                <w:lang w:val="kk-KZ"/>
              </w:rPr>
              <w:t>Генетические основы биотехнологии. Перспективы развития биотехнологии</w:t>
            </w:r>
            <w:r w:rsidR="002F719E" w:rsidRPr="00B51A0A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6E57357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B51A0A" w:rsidRPr="00B51A0A">
              <w:rPr>
                <w:color w:val="000000" w:themeColor="text1"/>
                <w:sz w:val="20"/>
                <w:szCs w:val="20"/>
              </w:rPr>
              <w:t>Введение в биотехнологию. Предмет биотехнологии: задачи, методы и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1FC6CB41" w14:textId="4138E5B4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A2DC9BE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3B0605E" w:rsidR="008642A4" w:rsidRPr="00B51A0A" w:rsidRDefault="008358C3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1A0A">
              <w:rPr>
                <w:b/>
                <w:color w:val="000000" w:themeColor="text1"/>
                <w:sz w:val="20"/>
                <w:szCs w:val="20"/>
              </w:rPr>
              <w:t>ЛЗ</w:t>
            </w:r>
            <w:r w:rsidR="008642A4" w:rsidRPr="00B51A0A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bookmarkStart w:id="1" w:name="_Hlk145276478"/>
            <w:r w:rsidR="00B51A0A" w:rsidRPr="00B51A0A">
              <w:rPr>
                <w:bCs/>
                <w:color w:val="000000" w:themeColor="text1"/>
                <w:sz w:val="20"/>
                <w:szCs w:val="20"/>
              </w:rPr>
              <w:t>Техника безопасной работы в лаборатории.</w:t>
            </w:r>
            <w:r w:rsidR="00B51A0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861" w:type="dxa"/>
            <w:shd w:val="clear" w:color="auto" w:fill="auto"/>
          </w:tcPr>
          <w:p w14:paraId="5BCFE1C3" w14:textId="47A02752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08696053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2418A7B" w:rsidR="008642A4" w:rsidRPr="00B51A0A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1A0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51A0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51A0A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B51A0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B51A0A" w:rsidRPr="00B51A0A">
              <w:rPr>
                <w:color w:val="000000" w:themeColor="text1"/>
                <w:sz w:val="20"/>
                <w:szCs w:val="20"/>
              </w:rPr>
              <w:t>Применение методов генной инженерии и ДНК-технологий в сельском хозяйстве.</w:t>
            </w:r>
          </w:p>
        </w:tc>
        <w:tc>
          <w:tcPr>
            <w:tcW w:w="861" w:type="dxa"/>
            <w:shd w:val="clear" w:color="auto" w:fill="auto"/>
          </w:tcPr>
          <w:p w14:paraId="37331017" w14:textId="3ED10235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FF87859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C2C152F" w:rsidR="008642A4" w:rsidRPr="00A6601B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ЛЗ 2.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" w:name="_Hlk145276598"/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Типы питательных сред. </w:t>
            </w:r>
            <w:bookmarkEnd w:id="2"/>
          </w:p>
        </w:tc>
        <w:tc>
          <w:tcPr>
            <w:tcW w:w="861" w:type="dxa"/>
            <w:shd w:val="clear" w:color="auto" w:fill="auto"/>
          </w:tcPr>
          <w:p w14:paraId="665E30B4" w14:textId="734E8098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2D06349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5E46BFB" w:rsidR="008642A4" w:rsidRPr="00A6601B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A6601B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A6601B">
              <w:rPr>
                <w:b/>
                <w:bCs/>
                <w:sz w:val="20"/>
                <w:szCs w:val="20"/>
              </w:rPr>
              <w:t>С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25A84327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935469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DE23270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Клеточная инженерия. Использование методов культуры </w:t>
            </w:r>
            <w:proofErr w:type="spellStart"/>
            <w:r w:rsidR="00A6601B" w:rsidRPr="00A6601B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6601B" w:rsidRPr="00A6601B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 органов и тканей для селекционно-генетических целей.</w:t>
            </w:r>
          </w:p>
        </w:tc>
        <w:tc>
          <w:tcPr>
            <w:tcW w:w="861" w:type="dxa"/>
            <w:shd w:val="clear" w:color="auto" w:fill="auto"/>
          </w:tcPr>
          <w:p w14:paraId="1D66F1E5" w14:textId="4324F36E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1F0195E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3" w:name="_Hlk145276662"/>
          </w:p>
        </w:tc>
        <w:tc>
          <w:tcPr>
            <w:tcW w:w="8050" w:type="dxa"/>
            <w:shd w:val="clear" w:color="auto" w:fill="auto"/>
          </w:tcPr>
          <w:p w14:paraId="27C701C5" w14:textId="6AEF1383" w:rsidR="008642A4" w:rsidRPr="00A6601B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ЛЗ 3.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Способ приготовления питательной среды </w:t>
            </w:r>
            <w:proofErr w:type="spellStart"/>
            <w:r w:rsidR="00A6601B" w:rsidRPr="00A6601B">
              <w:rPr>
                <w:color w:val="000000" w:themeColor="text1"/>
                <w:sz w:val="20"/>
                <w:szCs w:val="20"/>
              </w:rPr>
              <w:t>Мурасиге</w:t>
            </w:r>
            <w:proofErr w:type="spellEnd"/>
            <w:r w:rsidR="00A6601B" w:rsidRPr="00A6601B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A6601B" w:rsidRPr="00A6601B">
              <w:rPr>
                <w:color w:val="000000" w:themeColor="text1"/>
                <w:sz w:val="20"/>
                <w:szCs w:val="20"/>
              </w:rPr>
              <w:t>Скуга</w:t>
            </w:r>
            <w:proofErr w:type="spellEnd"/>
            <w:r w:rsidR="00A6601B" w:rsidRPr="00A660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89BA33B" w14:textId="7B9B88A4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4A3CCCA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bookmarkEnd w:id="3"/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C486B9A" w:rsidR="008642A4" w:rsidRPr="00A6601B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A6601B" w:rsidRPr="00A6601B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6601B">
              <w:rPr>
                <w:b/>
                <w:color w:val="000000" w:themeColor="text1"/>
                <w:sz w:val="20"/>
                <w:szCs w:val="20"/>
              </w:rPr>
              <w:t xml:space="preserve"> 1.  </w:t>
            </w:r>
            <w:r w:rsidR="00A6601B" w:rsidRPr="00A6601B">
              <w:rPr>
                <w:color w:val="000000" w:themeColor="text1"/>
                <w:sz w:val="20"/>
                <w:szCs w:val="20"/>
              </w:rPr>
              <w:t>Успехи и перспективы генетической инженерии растений и животных.</w:t>
            </w:r>
          </w:p>
        </w:tc>
        <w:tc>
          <w:tcPr>
            <w:tcW w:w="861" w:type="dxa"/>
            <w:shd w:val="clear" w:color="auto" w:fill="auto"/>
          </w:tcPr>
          <w:p w14:paraId="745DF0B8" w14:textId="18D5F8F0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892102D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3082C82" w:rsidR="008642A4" w:rsidRPr="00A6601B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660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6601B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</w:rPr>
              <w:t>Гаплоидная биотехнология</w:t>
            </w:r>
            <w:r w:rsidR="00A6601B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4" w:name="_Hlk145276085"/>
            <w:r w:rsidR="00A6601B">
              <w:rPr>
                <w:color w:val="000000" w:themeColor="text1"/>
                <w:sz w:val="20"/>
                <w:szCs w:val="20"/>
              </w:rPr>
              <w:t>и ускорение селекционного процесса.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0E01C7B6" w14:textId="63BBBE51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A634D61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45276721"/>
          </w:p>
        </w:tc>
        <w:tc>
          <w:tcPr>
            <w:tcW w:w="8050" w:type="dxa"/>
            <w:shd w:val="clear" w:color="auto" w:fill="auto"/>
          </w:tcPr>
          <w:p w14:paraId="181B0E6C" w14:textId="0D9C1739" w:rsidR="008642A4" w:rsidRPr="00A6601B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31B2">
              <w:rPr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6104F9D5" w14:textId="34810CEE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31D981B2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bookmarkEnd w:id="5"/>
      <w:tr w:rsidR="00A6601B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A6601B" w:rsidRPr="003F2DC5" w:rsidRDefault="00A6601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DC77802" w:rsidR="00A6601B" w:rsidRPr="00A6601B" w:rsidRDefault="00A6601B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660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6601B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601B">
              <w:rPr>
                <w:color w:val="000000" w:themeColor="text1"/>
                <w:sz w:val="20"/>
                <w:szCs w:val="20"/>
              </w:rPr>
              <w:t>Клональное</w:t>
            </w:r>
            <w:proofErr w:type="spellEnd"/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601B">
              <w:rPr>
                <w:color w:val="000000" w:themeColor="text1"/>
                <w:sz w:val="20"/>
                <w:szCs w:val="20"/>
              </w:rPr>
              <w:t>микроразмножение</w:t>
            </w:r>
            <w:proofErr w:type="spellEnd"/>
            <w:r w:rsidRPr="00A6601B">
              <w:rPr>
                <w:color w:val="000000" w:themeColor="text1"/>
                <w:sz w:val="20"/>
                <w:szCs w:val="20"/>
              </w:rPr>
              <w:t xml:space="preserve"> и оздоровление растений.</w:t>
            </w:r>
          </w:p>
        </w:tc>
        <w:tc>
          <w:tcPr>
            <w:tcW w:w="861" w:type="dxa"/>
            <w:shd w:val="clear" w:color="auto" w:fill="auto"/>
          </w:tcPr>
          <w:p w14:paraId="71D44693" w14:textId="55D9E8B1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4EFD97B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6601B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A6601B" w:rsidRPr="003F2DC5" w:rsidRDefault="00A6601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6" w:name="_Hlk145276779"/>
          </w:p>
        </w:tc>
        <w:tc>
          <w:tcPr>
            <w:tcW w:w="8050" w:type="dxa"/>
            <w:shd w:val="clear" w:color="auto" w:fill="auto"/>
          </w:tcPr>
          <w:p w14:paraId="230D8847" w14:textId="5CBAFBF9" w:rsidR="00A6601B" w:rsidRPr="00A6601B" w:rsidRDefault="00A6601B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31B2">
              <w:rPr>
                <w:color w:val="000000" w:themeColor="text1"/>
                <w:sz w:val="20"/>
                <w:szCs w:val="20"/>
              </w:rPr>
              <w:t>Культура тканей</w:t>
            </w:r>
            <w:r w:rsidRPr="00A6601B">
              <w:rPr>
                <w:color w:val="000000" w:themeColor="text1"/>
                <w:sz w:val="20"/>
                <w:szCs w:val="20"/>
              </w:rPr>
              <w:t xml:space="preserve"> растений </w:t>
            </w:r>
            <w:proofErr w:type="spellStart"/>
            <w:r w:rsidRPr="00A6601B">
              <w:rPr>
                <w:i/>
                <w:i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A6601B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601B">
              <w:rPr>
                <w:i/>
                <w:iCs/>
                <w:color w:val="000000" w:themeColor="text1"/>
                <w:sz w:val="20"/>
                <w:szCs w:val="20"/>
              </w:rPr>
              <w:t>vitro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23C0AD29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250CA345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bookmarkEnd w:id="6"/>
      <w:tr w:rsidR="00A6601B" w:rsidRPr="003F2DC5" w14:paraId="031B5E2A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B3F43CD" w14:textId="77777777" w:rsidR="00A6601B" w:rsidRPr="003F2DC5" w:rsidRDefault="00A6601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518FD29" w14:textId="54D216C5" w:rsidR="00A6601B" w:rsidRPr="00A6601B" w:rsidRDefault="00A6601B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05669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</w:t>
            </w:r>
            <w:r w:rsidRPr="00605669">
              <w:rPr>
                <w:b/>
                <w:sz w:val="20"/>
                <w:szCs w:val="20"/>
              </w:rPr>
              <w:t xml:space="preserve">. </w:t>
            </w:r>
            <w:r w:rsidRPr="00A6601B">
              <w:rPr>
                <w:sz w:val="20"/>
                <w:szCs w:val="20"/>
              </w:rPr>
              <w:t>Консультация</w:t>
            </w:r>
            <w:r w:rsidRPr="00A6601B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605669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61" w:type="dxa"/>
            <w:shd w:val="clear" w:color="auto" w:fill="auto"/>
          </w:tcPr>
          <w:p w14:paraId="4AB4D573" w14:textId="31BFD616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6D8887" w14:textId="77777777" w:rsidR="00A6601B" w:rsidRPr="00935469" w:rsidRDefault="00A6601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6601B" w:rsidRPr="003F2DC5" w14:paraId="66504775" w14:textId="77777777" w:rsidTr="00935469">
        <w:trPr>
          <w:trHeight w:val="63"/>
        </w:trPr>
        <w:tc>
          <w:tcPr>
            <w:tcW w:w="871" w:type="dxa"/>
            <w:vMerge/>
            <w:shd w:val="clear" w:color="auto" w:fill="auto"/>
          </w:tcPr>
          <w:p w14:paraId="7BCA5F05" w14:textId="77777777" w:rsidR="00A6601B" w:rsidRPr="003F2DC5" w:rsidRDefault="00A6601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AC493D" w14:textId="23B2811F" w:rsidR="00A6601B" w:rsidRPr="00A6601B" w:rsidRDefault="00A6601B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05669">
              <w:rPr>
                <w:b/>
                <w:sz w:val="20"/>
                <w:szCs w:val="20"/>
              </w:rPr>
              <w:t xml:space="preserve">СРС 2. </w:t>
            </w:r>
            <w:r w:rsidRPr="0060566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75827DE7" w14:textId="2784DBD1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A24F178" w14:textId="557AB816" w:rsidR="00A6601B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3836EDD4" w:rsidR="008642A4" w:rsidRPr="00935469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35469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5237AD" w:rsidRPr="00935469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5237AD" w:rsidRPr="00935469">
              <w:rPr>
                <w:b/>
                <w:color w:val="000000" w:themeColor="text1"/>
                <w:sz w:val="20"/>
                <w:szCs w:val="20"/>
                <w:lang w:val="kk-KZ"/>
              </w:rPr>
              <w:t>Криобанки. Рекомбинантная ДНК технология.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29DF542" w:rsidR="002F7F65" w:rsidRPr="00A6601B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660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6601B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A660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  <w:lang w:val="kk-KZ"/>
              </w:rPr>
              <w:t>Коллекции и криобанки клеточных культур.</w:t>
            </w:r>
          </w:p>
        </w:tc>
        <w:tc>
          <w:tcPr>
            <w:tcW w:w="861" w:type="dxa"/>
            <w:shd w:val="clear" w:color="auto" w:fill="auto"/>
          </w:tcPr>
          <w:p w14:paraId="651B0E0A" w14:textId="37AB1C77" w:rsidR="002F7F65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3D55806" w:rsidR="002F7F65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45276813"/>
          </w:p>
        </w:tc>
        <w:tc>
          <w:tcPr>
            <w:tcW w:w="8050" w:type="dxa"/>
            <w:shd w:val="clear" w:color="auto" w:fill="auto"/>
          </w:tcPr>
          <w:p w14:paraId="551CC58E" w14:textId="0A79342A" w:rsidR="002F7F65" w:rsidRPr="00A6601B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601B">
              <w:rPr>
                <w:b/>
                <w:color w:val="000000" w:themeColor="text1"/>
                <w:sz w:val="20"/>
                <w:szCs w:val="20"/>
              </w:rPr>
              <w:t>ЛЗ 6.</w:t>
            </w:r>
            <w:r w:rsidRPr="00A660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6601B" w:rsidRPr="00A6601B">
              <w:rPr>
                <w:color w:val="000000" w:themeColor="text1"/>
                <w:sz w:val="20"/>
                <w:szCs w:val="20"/>
                <w:lang w:val="kk-KZ"/>
              </w:rPr>
              <w:t>Сохранение ценных видов сельскохозяйственных растений в криобанках.</w:t>
            </w:r>
          </w:p>
        </w:tc>
        <w:tc>
          <w:tcPr>
            <w:tcW w:w="861" w:type="dxa"/>
            <w:shd w:val="clear" w:color="auto" w:fill="auto"/>
          </w:tcPr>
          <w:p w14:paraId="4BD3CAA0" w14:textId="3A6FD1A1" w:rsidR="002F7F65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5FC675D9" w:rsidR="002F7F65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bookmarkEnd w:id="7"/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CE48398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237AD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A6601B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5237AD">
              <w:rPr>
                <w:b/>
                <w:bCs/>
                <w:sz w:val="20"/>
                <w:szCs w:val="20"/>
              </w:rPr>
              <w:t xml:space="preserve">С </w:t>
            </w:r>
            <w:r w:rsidR="00A6601B">
              <w:rPr>
                <w:b/>
                <w:bCs/>
                <w:sz w:val="20"/>
                <w:szCs w:val="20"/>
              </w:rPr>
              <w:t>3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6EC9E381" w:rsidR="002F7F65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935469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9FA805B" w:rsidR="008642A4" w:rsidRPr="005237AD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5237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237A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5237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37AD" w:rsidRPr="005237AD">
              <w:rPr>
                <w:color w:val="000000" w:themeColor="text1"/>
                <w:sz w:val="20"/>
                <w:szCs w:val="20"/>
                <w:lang w:val="kk-KZ"/>
              </w:rPr>
              <w:t>Молекулярно-генетические основы генетической инженерии.</w:t>
            </w:r>
          </w:p>
        </w:tc>
        <w:tc>
          <w:tcPr>
            <w:tcW w:w="861" w:type="dxa"/>
            <w:shd w:val="clear" w:color="auto" w:fill="auto"/>
          </w:tcPr>
          <w:p w14:paraId="537C9AB2" w14:textId="5229B9C8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5FAEA01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9E4BF05" w:rsidR="008642A4" w:rsidRPr="005237AD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37AD" w:rsidRPr="005237AD">
              <w:rPr>
                <w:color w:val="000000" w:themeColor="text1"/>
                <w:sz w:val="20"/>
                <w:szCs w:val="20"/>
                <w:lang w:val="kk-KZ"/>
              </w:rPr>
              <w:t>Ферменты рестрикции и лигазы.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25C9197B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6A0DB753" w:rsidR="008642A4" w:rsidRPr="00935469" w:rsidRDefault="0093546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A5AD7F0" w:rsidR="00080FF0" w:rsidRPr="005237AD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5237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237AD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37AD"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Рекомбинантная ДНК технология. </w:t>
            </w:r>
          </w:p>
        </w:tc>
        <w:tc>
          <w:tcPr>
            <w:tcW w:w="861" w:type="dxa"/>
            <w:shd w:val="clear" w:color="auto" w:fill="auto"/>
          </w:tcPr>
          <w:p w14:paraId="3C5F8DE6" w14:textId="2B3EDB06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C65B1B3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45276900"/>
          </w:p>
        </w:tc>
        <w:tc>
          <w:tcPr>
            <w:tcW w:w="8050" w:type="dxa"/>
            <w:shd w:val="clear" w:color="auto" w:fill="auto"/>
          </w:tcPr>
          <w:p w14:paraId="0BC5E931" w14:textId="6CE4024D" w:rsidR="00941A7A" w:rsidRPr="005237AD" w:rsidRDefault="00941A7A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="005237AD"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 Методы создания рекомбинантных молекул ДНК.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 xml:space="preserve"> Решение задач</w:t>
            </w:r>
          </w:p>
        </w:tc>
        <w:tc>
          <w:tcPr>
            <w:tcW w:w="861" w:type="dxa"/>
            <w:shd w:val="clear" w:color="auto" w:fill="auto"/>
          </w:tcPr>
          <w:p w14:paraId="428FA76F" w14:textId="25652FED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B3EB06B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8"/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DE068CA" w:rsidR="00080FF0" w:rsidRPr="00697944" w:rsidRDefault="005C26D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237AD">
              <w:rPr>
                <w:b/>
                <w:bCs/>
                <w:sz w:val="20"/>
                <w:szCs w:val="20"/>
              </w:rPr>
              <w:t>С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5237AD">
              <w:rPr>
                <w:b/>
                <w:bCs/>
                <w:sz w:val="20"/>
                <w:szCs w:val="20"/>
              </w:rPr>
              <w:t>3</w:t>
            </w:r>
            <w:r w:rsidR="00B43A2C" w:rsidRPr="00B43A2C">
              <w:rPr>
                <w:sz w:val="20"/>
                <w:szCs w:val="20"/>
              </w:rPr>
              <w:t xml:space="preserve"> </w:t>
            </w:r>
            <w:r w:rsidR="005237AD">
              <w:rPr>
                <w:sz w:val="20"/>
                <w:szCs w:val="20"/>
              </w:rPr>
              <w:t>Генетические основы биотехнологии.</w:t>
            </w:r>
          </w:p>
        </w:tc>
        <w:tc>
          <w:tcPr>
            <w:tcW w:w="861" w:type="dxa"/>
            <w:shd w:val="clear" w:color="auto" w:fill="auto"/>
          </w:tcPr>
          <w:p w14:paraId="10A68B36" w14:textId="7DB94E37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729822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09F0808" w:rsidR="00B43A2C" w:rsidRPr="005237AD" w:rsidRDefault="00B43A2C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5237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237A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37AD" w:rsidRPr="005237AD">
              <w:rPr>
                <w:color w:val="000000" w:themeColor="text1"/>
                <w:sz w:val="20"/>
                <w:szCs w:val="20"/>
                <w:lang w:val="kk-KZ"/>
              </w:rPr>
              <w:t>Анализ и использование фрагментов ДНК (ДНК последовательностей)</w:t>
            </w:r>
            <w:r w:rsidR="005237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48FA92E9" w:rsidR="00B43A2C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543162F" w:rsidR="00B43A2C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9" w:name="_Hlk145276968"/>
          </w:p>
        </w:tc>
        <w:tc>
          <w:tcPr>
            <w:tcW w:w="8050" w:type="dxa"/>
            <w:shd w:val="clear" w:color="auto" w:fill="auto"/>
          </w:tcPr>
          <w:p w14:paraId="3B80BC26" w14:textId="526AC9CE" w:rsidR="00B43A2C" w:rsidRPr="005237AD" w:rsidRDefault="00B43A2C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237AD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Pr="005237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>Молекулярные маркеры</w:t>
            </w:r>
          </w:p>
        </w:tc>
        <w:tc>
          <w:tcPr>
            <w:tcW w:w="861" w:type="dxa"/>
            <w:shd w:val="clear" w:color="auto" w:fill="auto"/>
          </w:tcPr>
          <w:p w14:paraId="54BEE2F5" w14:textId="4FE2C318" w:rsidR="00B43A2C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9B6EE00" w:rsidR="00B43A2C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9"/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FF98991" w:rsidR="00B43A2C" w:rsidRPr="00697944" w:rsidRDefault="005237A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="00B43A2C"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49635060" w:rsidR="00B43A2C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935469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0505815" w:rsidR="00080FF0" w:rsidRPr="004031B2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031B2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4031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031B2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31B2" w:rsidRPr="004031B2">
              <w:rPr>
                <w:color w:val="000000" w:themeColor="text1"/>
                <w:sz w:val="20"/>
                <w:szCs w:val="20"/>
                <w:lang w:val="kk-KZ"/>
              </w:rPr>
              <w:t>Амплификация фрагментов ДНК с помощью метода полимеразной цепной реакции (ПЦР).</w:t>
            </w:r>
          </w:p>
        </w:tc>
        <w:tc>
          <w:tcPr>
            <w:tcW w:w="861" w:type="dxa"/>
            <w:shd w:val="clear" w:color="auto" w:fill="auto"/>
          </w:tcPr>
          <w:p w14:paraId="23E11B81" w14:textId="21D08534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5F02D82E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0" w:name="_Hlk145277050"/>
          </w:p>
        </w:tc>
        <w:tc>
          <w:tcPr>
            <w:tcW w:w="8050" w:type="dxa"/>
            <w:shd w:val="clear" w:color="auto" w:fill="auto"/>
          </w:tcPr>
          <w:p w14:paraId="70E9C569" w14:textId="07CB38D3" w:rsidR="00080FF0" w:rsidRPr="004031B2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031B2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P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08B7">
              <w:rPr>
                <w:color w:val="000000" w:themeColor="text1"/>
                <w:sz w:val="20"/>
                <w:szCs w:val="20"/>
                <w:lang w:val="kk-KZ"/>
              </w:rPr>
              <w:t xml:space="preserve"> Компоненты и режим 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9708B7">
              <w:rPr>
                <w:color w:val="000000" w:themeColor="text1"/>
                <w:sz w:val="20"/>
                <w:szCs w:val="20"/>
                <w:lang w:val="kk-KZ"/>
              </w:rPr>
              <w:t>ЦР.</w:t>
            </w:r>
          </w:p>
        </w:tc>
        <w:tc>
          <w:tcPr>
            <w:tcW w:w="861" w:type="dxa"/>
            <w:shd w:val="clear" w:color="auto" w:fill="auto"/>
          </w:tcPr>
          <w:p w14:paraId="53473718" w14:textId="39888B07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0B2C385A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10"/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B859E78" w:rsidR="00080FF0" w:rsidRPr="009708B7" w:rsidRDefault="005C26DF" w:rsidP="009708B7">
            <w:pPr>
              <w:jc w:val="both"/>
              <w:rPr>
                <w:sz w:val="20"/>
                <w:szCs w:val="20"/>
              </w:rPr>
            </w:pP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237AD">
              <w:rPr>
                <w:b/>
                <w:bCs/>
                <w:sz w:val="20"/>
                <w:szCs w:val="20"/>
              </w:rPr>
              <w:t>С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5237AD">
              <w:rPr>
                <w:b/>
                <w:bCs/>
                <w:sz w:val="20"/>
                <w:szCs w:val="20"/>
              </w:rPr>
              <w:t>4.</w:t>
            </w:r>
            <w:r w:rsidR="005237AD">
              <w:t xml:space="preserve"> </w:t>
            </w:r>
            <w:r w:rsidR="005237AD" w:rsidRPr="005237AD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="005237AD" w:rsidRPr="005237AD">
              <w:rPr>
                <w:sz w:val="20"/>
                <w:szCs w:val="20"/>
              </w:rPr>
              <w:t>рестриктаз</w:t>
            </w:r>
            <w:proofErr w:type="spellEnd"/>
            <w:r w:rsidR="005237AD" w:rsidRPr="005237AD">
              <w:rPr>
                <w:sz w:val="20"/>
                <w:szCs w:val="20"/>
              </w:rPr>
              <w:t xml:space="preserve"> I и II типов.</w:t>
            </w:r>
            <w:r w:rsidR="009708B7">
              <w:t xml:space="preserve"> </w:t>
            </w:r>
            <w:r w:rsidR="009708B7" w:rsidRPr="009708B7">
              <w:rPr>
                <w:sz w:val="20"/>
                <w:szCs w:val="20"/>
              </w:rPr>
              <w:t xml:space="preserve">Построение </w:t>
            </w:r>
            <w:proofErr w:type="spellStart"/>
            <w:r w:rsidR="009708B7" w:rsidRPr="009708B7">
              <w:rPr>
                <w:sz w:val="20"/>
                <w:szCs w:val="20"/>
              </w:rPr>
              <w:t>рестрикционных</w:t>
            </w:r>
            <w:proofErr w:type="spellEnd"/>
            <w:r w:rsidR="009708B7" w:rsidRPr="009708B7">
              <w:rPr>
                <w:sz w:val="20"/>
                <w:szCs w:val="20"/>
              </w:rPr>
              <w:t xml:space="preserve"> карт ДНК.</w:t>
            </w:r>
            <w:r w:rsidR="009708B7">
              <w:rPr>
                <w:sz w:val="20"/>
                <w:szCs w:val="20"/>
              </w:rPr>
              <w:t xml:space="preserve"> </w:t>
            </w:r>
            <w:r w:rsidR="009708B7" w:rsidRPr="009708B7">
              <w:rPr>
                <w:sz w:val="20"/>
                <w:szCs w:val="20"/>
              </w:rPr>
              <w:t xml:space="preserve">Метод </w:t>
            </w:r>
            <w:proofErr w:type="spellStart"/>
            <w:r w:rsidR="009708B7" w:rsidRPr="009708B7">
              <w:rPr>
                <w:sz w:val="20"/>
                <w:szCs w:val="20"/>
              </w:rPr>
              <w:t>Саузерн-блот</w:t>
            </w:r>
            <w:proofErr w:type="spellEnd"/>
            <w:r w:rsidR="009708B7" w:rsidRPr="009708B7">
              <w:rPr>
                <w:sz w:val="20"/>
                <w:szCs w:val="20"/>
              </w:rPr>
              <w:t xml:space="preserve"> гибридизации.</w:t>
            </w:r>
          </w:p>
        </w:tc>
        <w:tc>
          <w:tcPr>
            <w:tcW w:w="861" w:type="dxa"/>
            <w:shd w:val="clear" w:color="auto" w:fill="auto"/>
          </w:tcPr>
          <w:p w14:paraId="69D4CFB4" w14:textId="464A532D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4311E49" w14:textId="377599A5" w:rsidR="00080FF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4480B">
              <w:rPr>
                <w:bCs/>
                <w:sz w:val="20"/>
                <w:szCs w:val="20"/>
              </w:rPr>
              <w:t>0</w:t>
            </w: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935469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935469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C04870A" w:rsidR="00080FF0" w:rsidRPr="004031B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31B2">
              <w:rPr>
                <w:b/>
                <w:sz w:val="20"/>
                <w:szCs w:val="20"/>
              </w:rPr>
              <w:t>МОДУЛЬ 3</w:t>
            </w:r>
            <w:r w:rsidRPr="004031B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81070494"/>
            <w:r w:rsidR="004031B2">
              <w:rPr>
                <w:b/>
                <w:color w:val="FF0000"/>
                <w:sz w:val="20"/>
                <w:szCs w:val="20"/>
                <w:lang w:val="kk-KZ"/>
              </w:rPr>
              <w:t xml:space="preserve">– </w:t>
            </w:r>
            <w:r w:rsidR="004031B2" w:rsidRPr="004031B2">
              <w:rPr>
                <w:b/>
                <w:sz w:val="20"/>
                <w:szCs w:val="20"/>
                <w:lang w:val="kk-KZ"/>
              </w:rPr>
              <w:t>Генетическая инженерия и перспективы использования</w:t>
            </w:r>
            <w:r w:rsidR="004031B2" w:rsidRPr="004031B2">
              <w:rPr>
                <w:b/>
                <w:sz w:val="20"/>
                <w:szCs w:val="20"/>
              </w:rPr>
              <w:t>.</w:t>
            </w:r>
            <w:bookmarkEnd w:id="11"/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0BC207A" w:rsidR="00DB68C0" w:rsidRPr="004031B2" w:rsidRDefault="00DB68C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031B2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4031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031B2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31B2" w:rsidRPr="004031B2">
              <w:rPr>
                <w:color w:val="000000" w:themeColor="text1"/>
                <w:sz w:val="20"/>
                <w:szCs w:val="20"/>
                <w:lang w:val="kk-KZ"/>
              </w:rPr>
              <w:t>Генетическая инженерия и перспективы использования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2" w:name="_Hlk145276309"/>
            <w:r w:rsidR="004031B2" w:rsidRPr="004031B2">
              <w:rPr>
                <w:color w:val="000000" w:themeColor="text1"/>
                <w:sz w:val="20"/>
                <w:szCs w:val="20"/>
                <w:lang w:val="kk-KZ"/>
              </w:rPr>
              <w:t>в производстве фармакологических и лекарственных препаратов.</w:t>
            </w:r>
            <w:bookmarkEnd w:id="12"/>
          </w:p>
        </w:tc>
        <w:tc>
          <w:tcPr>
            <w:tcW w:w="861" w:type="dxa"/>
            <w:shd w:val="clear" w:color="auto" w:fill="auto"/>
          </w:tcPr>
          <w:p w14:paraId="167CA1BA" w14:textId="2ED6B3B7" w:rsidR="00DB68C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7C6475E" w:rsidR="00DB68C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3" w:name="_Hlk145277150"/>
          </w:p>
        </w:tc>
        <w:tc>
          <w:tcPr>
            <w:tcW w:w="8050" w:type="dxa"/>
            <w:shd w:val="clear" w:color="auto" w:fill="auto"/>
          </w:tcPr>
          <w:p w14:paraId="2E294A94" w14:textId="5CDB3E3F" w:rsidR="00DB68C0" w:rsidRPr="004031B2" w:rsidRDefault="00DB68C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031B2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P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31B2">
              <w:rPr>
                <w:color w:val="000000" w:themeColor="text1"/>
                <w:sz w:val="20"/>
                <w:szCs w:val="20"/>
                <w:lang w:val="kk-KZ"/>
              </w:rPr>
              <w:t>Гель электрофорез.</w:t>
            </w:r>
            <w:r w:rsidR="00D155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7A06F938" w:rsidR="00DB68C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6CACCFAA" w:rsidR="00DB68C0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13"/>
      <w:tr w:rsidR="004031B2" w:rsidRPr="003F2DC5" w14:paraId="4752CBAA" w14:textId="77777777" w:rsidTr="002159D8">
        <w:tc>
          <w:tcPr>
            <w:tcW w:w="871" w:type="dxa"/>
            <w:vMerge/>
            <w:shd w:val="clear" w:color="auto" w:fill="auto"/>
          </w:tcPr>
          <w:p w14:paraId="4661D94E" w14:textId="77777777" w:rsidR="004031B2" w:rsidRPr="003F2DC5" w:rsidRDefault="004031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DA6997" w14:textId="77E5FB41" w:rsidR="004031B2" w:rsidRPr="00697944" w:rsidRDefault="004031B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0011A10C" w14:textId="072D507F" w:rsidR="004031B2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5BFF02" w14:textId="77777777" w:rsidR="004031B2" w:rsidRPr="00935469" w:rsidRDefault="004031B2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CB472EF" w:rsidR="00941A7A" w:rsidRPr="004031B2" w:rsidRDefault="00941A7A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031B2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4031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31B2" w:rsidRPr="004031B2">
              <w:rPr>
                <w:color w:val="000000" w:themeColor="text1"/>
                <w:sz w:val="20"/>
                <w:szCs w:val="20"/>
                <w:lang w:val="kk-KZ"/>
              </w:rPr>
              <w:t>Методы генетической инженерий растений.</w:t>
            </w:r>
          </w:p>
        </w:tc>
        <w:tc>
          <w:tcPr>
            <w:tcW w:w="861" w:type="dxa"/>
            <w:shd w:val="clear" w:color="auto" w:fill="auto"/>
          </w:tcPr>
          <w:p w14:paraId="6422F453" w14:textId="21B39445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0A9C7DF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4" w:name="_Hlk145277262"/>
          </w:p>
        </w:tc>
        <w:tc>
          <w:tcPr>
            <w:tcW w:w="8050" w:type="dxa"/>
            <w:shd w:val="clear" w:color="auto" w:fill="auto"/>
          </w:tcPr>
          <w:p w14:paraId="531F68A2" w14:textId="500552A7" w:rsidR="00941A7A" w:rsidRPr="00D15570" w:rsidRDefault="00941A7A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5570" w:rsidRPr="00D15570">
              <w:rPr>
                <w:color w:val="000000" w:themeColor="text1"/>
                <w:sz w:val="20"/>
                <w:szCs w:val="20"/>
                <w:lang w:val="kk-KZ"/>
              </w:rPr>
              <w:t>Репортерные и селективные гены.</w:t>
            </w:r>
          </w:p>
        </w:tc>
        <w:tc>
          <w:tcPr>
            <w:tcW w:w="861" w:type="dxa"/>
            <w:shd w:val="clear" w:color="auto" w:fill="auto"/>
          </w:tcPr>
          <w:p w14:paraId="76FDDF2C" w14:textId="014BD584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554AD024" w:rsidR="00941A7A" w:rsidRPr="00935469" w:rsidRDefault="0093546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14"/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FD90DFC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031B2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4031B2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4031B2">
              <w:t xml:space="preserve"> </w:t>
            </w:r>
            <w:proofErr w:type="spellStart"/>
            <w:r w:rsidR="004031B2" w:rsidRPr="004031B2">
              <w:rPr>
                <w:bCs/>
                <w:sz w:val="20"/>
                <w:szCs w:val="20"/>
              </w:rPr>
              <w:t>Агробактериальная</w:t>
            </w:r>
            <w:proofErr w:type="spellEnd"/>
            <w:r w:rsidR="004031B2" w:rsidRPr="004031B2">
              <w:rPr>
                <w:bCs/>
                <w:sz w:val="20"/>
                <w:szCs w:val="20"/>
              </w:rPr>
              <w:t xml:space="preserve"> трансформация растений. </w:t>
            </w:r>
            <w:proofErr w:type="spellStart"/>
            <w:r w:rsidR="004031B2" w:rsidRPr="004031B2">
              <w:rPr>
                <w:bCs/>
                <w:sz w:val="20"/>
                <w:szCs w:val="20"/>
              </w:rPr>
              <w:t>Биобаллистическая</w:t>
            </w:r>
            <w:proofErr w:type="spellEnd"/>
            <w:r w:rsidR="004031B2" w:rsidRPr="004031B2">
              <w:rPr>
                <w:bCs/>
                <w:sz w:val="20"/>
                <w:szCs w:val="20"/>
              </w:rPr>
              <w:t xml:space="preserve"> трансформация.</w:t>
            </w:r>
          </w:p>
        </w:tc>
        <w:tc>
          <w:tcPr>
            <w:tcW w:w="861" w:type="dxa"/>
            <w:shd w:val="clear" w:color="auto" w:fill="auto"/>
          </w:tcPr>
          <w:p w14:paraId="53D8981D" w14:textId="321FCED8" w:rsidR="00941A7A" w:rsidRPr="00935469" w:rsidRDefault="0093546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4974A437" w:rsidR="00941A7A" w:rsidRPr="00935469" w:rsidRDefault="0093546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4480B">
              <w:rPr>
                <w:bCs/>
                <w:sz w:val="20"/>
                <w:szCs w:val="20"/>
              </w:rPr>
              <w:t>0</w:t>
            </w:r>
          </w:p>
        </w:tc>
      </w:tr>
      <w:tr w:rsidR="00D15570" w:rsidRPr="003F2DC5" w14:paraId="1CEAD0C6" w14:textId="77777777" w:rsidTr="00D15570">
        <w:trPr>
          <w:trHeight w:val="70"/>
        </w:trPr>
        <w:tc>
          <w:tcPr>
            <w:tcW w:w="871" w:type="dxa"/>
            <w:vMerge w:val="restart"/>
            <w:shd w:val="clear" w:color="auto" w:fill="auto"/>
          </w:tcPr>
          <w:p w14:paraId="3CE383D9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2F091B3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155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15570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D15570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Генная терапия и лечение наследственных генетических заболеваний.</w:t>
            </w:r>
          </w:p>
        </w:tc>
        <w:tc>
          <w:tcPr>
            <w:tcW w:w="861" w:type="dxa"/>
            <w:shd w:val="clear" w:color="auto" w:fill="auto"/>
          </w:tcPr>
          <w:p w14:paraId="3B502940" w14:textId="1D378D1E" w:rsidR="00D15570" w:rsidRPr="00935469" w:rsidRDefault="00935469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2D69B9" w:rsidR="00D15570" w:rsidRPr="00935469" w:rsidRDefault="00935469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15570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5" w:name="_Hlk145277399"/>
          </w:p>
        </w:tc>
        <w:tc>
          <w:tcPr>
            <w:tcW w:w="8050" w:type="dxa"/>
            <w:shd w:val="clear" w:color="auto" w:fill="auto"/>
          </w:tcPr>
          <w:p w14:paraId="45F1AAAD" w14:textId="0454DF25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5469" w:rsidRPr="00935469">
              <w:rPr>
                <w:color w:val="000000" w:themeColor="text1"/>
                <w:sz w:val="20"/>
                <w:szCs w:val="20"/>
                <w:lang w:val="kk-KZ"/>
              </w:rPr>
              <w:t>Горизонтальный электрофорез.</w:t>
            </w:r>
          </w:p>
        </w:tc>
        <w:tc>
          <w:tcPr>
            <w:tcW w:w="861" w:type="dxa"/>
            <w:shd w:val="clear" w:color="auto" w:fill="auto"/>
          </w:tcPr>
          <w:p w14:paraId="632D7D85" w14:textId="1DDA3AFD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5815B5E7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15"/>
      <w:tr w:rsidR="00D15570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353B578" w:rsidR="00D15570" w:rsidRPr="00697944" w:rsidRDefault="00D15570" w:rsidP="00D155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53F04F62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D15570" w:rsidRPr="00935469" w:rsidRDefault="00D15570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5570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D8471D9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155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15570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Трансгенные животные, методы получения и перспективы использования.</w:t>
            </w:r>
          </w:p>
        </w:tc>
        <w:tc>
          <w:tcPr>
            <w:tcW w:w="861" w:type="dxa"/>
            <w:shd w:val="clear" w:color="auto" w:fill="auto"/>
          </w:tcPr>
          <w:p w14:paraId="714D747A" w14:textId="45225518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5127422C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15570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6" w:name="_Hlk145277440"/>
          </w:p>
        </w:tc>
        <w:tc>
          <w:tcPr>
            <w:tcW w:w="8050" w:type="dxa"/>
            <w:shd w:val="clear" w:color="auto" w:fill="auto"/>
          </w:tcPr>
          <w:p w14:paraId="434035CB" w14:textId="485E073E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Вертикальный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115C91C1" w14:textId="6A22849F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4946C484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bookmarkEnd w:id="16"/>
      <w:tr w:rsidR="00D15570" w:rsidRPr="003F2DC5" w14:paraId="5972102E" w14:textId="77777777" w:rsidTr="002159D8">
        <w:tc>
          <w:tcPr>
            <w:tcW w:w="871" w:type="dxa"/>
            <w:shd w:val="clear" w:color="auto" w:fill="auto"/>
          </w:tcPr>
          <w:p w14:paraId="4CB00A2F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8381BF" w14:textId="7F089533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D15570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815399B" w14:textId="3AEDE65A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4FB225" w14:textId="77777777" w:rsidR="00D15570" w:rsidRPr="00935469" w:rsidRDefault="00D15570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5570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15570" w:rsidRPr="00935469" w:rsidRDefault="00D15570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3546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B5097E8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155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1557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3528">
              <w:rPr>
                <w:color w:val="000000" w:themeColor="text1"/>
                <w:sz w:val="20"/>
                <w:szCs w:val="20"/>
                <w:lang w:val="kk-KZ"/>
              </w:rPr>
              <w:t>Биотехнология и биобезопасность.</w:t>
            </w:r>
            <w:r w:rsidR="00963528" w:rsidRPr="00963528">
              <w:rPr>
                <w:sz w:val="20"/>
                <w:szCs w:val="20"/>
              </w:rPr>
              <w:t xml:space="preserve"> </w:t>
            </w:r>
            <w:bookmarkStart w:id="17" w:name="_Hlk145276390"/>
            <w:r w:rsidR="00963528" w:rsidRPr="00963528">
              <w:rPr>
                <w:sz w:val="20"/>
                <w:szCs w:val="20"/>
              </w:rPr>
              <w:t>Биотехнология в л</w:t>
            </w:r>
            <w:r w:rsidR="00963528" w:rsidRPr="00963528">
              <w:rPr>
                <w:color w:val="000000" w:themeColor="text1"/>
                <w:sz w:val="20"/>
                <w:szCs w:val="20"/>
                <w:lang w:val="kk-KZ"/>
              </w:rPr>
              <w:t xml:space="preserve">иквидации голода, обеспечение продовольственной безопасности и улучшение </w:t>
            </w:r>
            <w:proofErr w:type="gramStart"/>
            <w:r w:rsidR="00963528" w:rsidRPr="00963528">
              <w:rPr>
                <w:color w:val="000000" w:themeColor="text1"/>
                <w:sz w:val="20"/>
                <w:szCs w:val="20"/>
                <w:lang w:val="kk-KZ"/>
              </w:rPr>
              <w:t>питания</w:t>
            </w:r>
            <w:proofErr w:type="gramEnd"/>
            <w:r w:rsidR="00963528" w:rsidRPr="00963528">
              <w:rPr>
                <w:color w:val="000000" w:themeColor="text1"/>
                <w:sz w:val="20"/>
                <w:szCs w:val="20"/>
                <w:lang w:val="kk-KZ"/>
              </w:rPr>
              <w:t xml:space="preserve"> и содействие устойчивому развитию сельского хозяйства.</w:t>
            </w:r>
            <w:bookmarkEnd w:id="17"/>
          </w:p>
        </w:tc>
        <w:tc>
          <w:tcPr>
            <w:tcW w:w="861" w:type="dxa"/>
            <w:shd w:val="clear" w:color="auto" w:fill="auto"/>
          </w:tcPr>
          <w:p w14:paraId="4349AE46" w14:textId="53AAE1D6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F0B3D60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15570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D8FB603" w:rsidR="00D15570" w:rsidRPr="00D15570" w:rsidRDefault="00D15570" w:rsidP="00D1557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15570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Pr="00D15570">
              <w:rPr>
                <w:color w:val="000000" w:themeColor="text1"/>
                <w:sz w:val="20"/>
                <w:szCs w:val="20"/>
                <w:lang w:val="kk-KZ"/>
              </w:rPr>
              <w:t xml:space="preserve"> Картахенский протокол по биобезогасности. Этапы оценки риска возможных неблагоприятных последствий использования ГИО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3FF543" w14:textId="5DA6B218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0F0A3C8C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15570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683E25E" w:rsidR="00D15570" w:rsidRPr="00876EB4" w:rsidRDefault="00D15570" w:rsidP="00D155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5570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7</w:t>
            </w:r>
            <w:r w:rsidRPr="00D15570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>проведению итогового экзамена</w:t>
            </w:r>
          </w:p>
        </w:tc>
        <w:tc>
          <w:tcPr>
            <w:tcW w:w="861" w:type="dxa"/>
            <w:shd w:val="clear" w:color="auto" w:fill="auto"/>
          </w:tcPr>
          <w:p w14:paraId="77E01ADF" w14:textId="6FCDB842" w:rsidR="00D15570" w:rsidRPr="00935469" w:rsidRDefault="0024480B" w:rsidP="00D1557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40A19CD9" w:rsidR="00D15570" w:rsidRPr="00935469" w:rsidRDefault="00D15570" w:rsidP="00D15570">
            <w:pPr>
              <w:tabs>
                <w:tab w:val="left" w:pos="1276"/>
              </w:tabs>
              <w:rPr>
                <w:bCs/>
                <w:sz w:val="12"/>
                <w:szCs w:val="12"/>
              </w:rPr>
            </w:pPr>
          </w:p>
        </w:tc>
      </w:tr>
      <w:tr w:rsidR="00D15570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D15570" w:rsidRPr="003F2DC5" w:rsidRDefault="00D15570" w:rsidP="00D155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1557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15570" w:rsidRPr="003F2DC5" w:rsidRDefault="00D15570" w:rsidP="00D155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15570" w:rsidRPr="003F2DC5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1557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15570" w:rsidRDefault="00D15570" w:rsidP="00D155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15570" w:rsidRDefault="00D15570" w:rsidP="00D155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4F9E6D2E" w14:textId="77777777" w:rsidR="0024480B" w:rsidRDefault="0024480B" w:rsidP="0024480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proofErr w:type="spellStart"/>
      <w:r>
        <w:rPr>
          <w:b/>
          <w:sz w:val="20"/>
          <w:szCs w:val="20"/>
        </w:rPr>
        <w:t>Заядан</w:t>
      </w:r>
      <w:proofErr w:type="spellEnd"/>
      <w:r>
        <w:rPr>
          <w:b/>
          <w:sz w:val="20"/>
          <w:szCs w:val="20"/>
        </w:rPr>
        <w:t xml:space="preserve"> Б.К.</w:t>
      </w:r>
      <w:r w:rsidRPr="003F2DC5">
        <w:rPr>
          <w:b/>
          <w:sz w:val="20"/>
          <w:szCs w:val="20"/>
        </w:rPr>
        <w:t xml:space="preserve">    </w:t>
      </w:r>
    </w:p>
    <w:p w14:paraId="0BCF639E" w14:textId="77777777" w:rsidR="0024480B" w:rsidRPr="003F2DC5" w:rsidRDefault="0024480B" w:rsidP="0024480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E2D5913" w14:textId="77777777" w:rsidR="0024480B" w:rsidRDefault="0024480B" w:rsidP="0024480B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proofErr w:type="spellStart"/>
      <w:r>
        <w:rPr>
          <w:b/>
          <w:sz w:val="20"/>
          <w:szCs w:val="20"/>
        </w:rPr>
        <w:t>Жунусбаева</w:t>
      </w:r>
      <w:proofErr w:type="spellEnd"/>
      <w:r>
        <w:rPr>
          <w:b/>
          <w:sz w:val="20"/>
          <w:szCs w:val="20"/>
        </w:rPr>
        <w:t xml:space="preserve"> Ж.К.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9D541AF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24480B">
        <w:rPr>
          <w:b/>
          <w:sz w:val="20"/>
          <w:szCs w:val="20"/>
        </w:rPr>
        <w:t xml:space="preserve"> 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B0BD" w14:textId="77777777" w:rsidR="003512EC" w:rsidRDefault="003512EC" w:rsidP="004C6A23">
      <w:r>
        <w:separator/>
      </w:r>
    </w:p>
  </w:endnote>
  <w:endnote w:type="continuationSeparator" w:id="0">
    <w:p w14:paraId="07A9E089" w14:textId="77777777" w:rsidR="003512EC" w:rsidRDefault="003512EC" w:rsidP="004C6A23">
      <w:r>
        <w:continuationSeparator/>
      </w:r>
    </w:p>
  </w:endnote>
  <w:endnote w:type="continuationNotice" w:id="1">
    <w:p w14:paraId="7582FC59" w14:textId="77777777" w:rsidR="003512EC" w:rsidRDefault="00351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0241" w14:textId="77777777" w:rsidR="003512EC" w:rsidRDefault="003512EC" w:rsidP="004C6A23">
      <w:r>
        <w:separator/>
      </w:r>
    </w:p>
  </w:footnote>
  <w:footnote w:type="continuationSeparator" w:id="0">
    <w:p w14:paraId="3E3D3606" w14:textId="77777777" w:rsidR="003512EC" w:rsidRDefault="003512EC" w:rsidP="004C6A23">
      <w:r>
        <w:continuationSeparator/>
      </w:r>
    </w:p>
  </w:footnote>
  <w:footnote w:type="continuationNotice" w:id="1">
    <w:p w14:paraId="5035119D" w14:textId="77777777" w:rsidR="003512EC" w:rsidRDefault="003512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96C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1F27"/>
    <w:rsid w:val="000E3AA2"/>
    <w:rsid w:val="000E3B00"/>
    <w:rsid w:val="000E5A3B"/>
    <w:rsid w:val="000E7B93"/>
    <w:rsid w:val="000F0ACE"/>
    <w:rsid w:val="000F2D2E"/>
    <w:rsid w:val="001004A0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7A8E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480B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12EC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1B2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1FDA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03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237AD"/>
    <w:rsid w:val="00530C39"/>
    <w:rsid w:val="005326DC"/>
    <w:rsid w:val="00533B39"/>
    <w:rsid w:val="0053541C"/>
    <w:rsid w:val="00541947"/>
    <w:rsid w:val="00541D7F"/>
    <w:rsid w:val="00550A65"/>
    <w:rsid w:val="005521D3"/>
    <w:rsid w:val="00552215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1A1E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469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3528"/>
    <w:rsid w:val="00964A43"/>
    <w:rsid w:val="009708B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601B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A0A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4CF7"/>
    <w:rsid w:val="00CE5FA3"/>
    <w:rsid w:val="00CE642C"/>
    <w:rsid w:val="00CF26E9"/>
    <w:rsid w:val="00D045E1"/>
    <w:rsid w:val="00D05162"/>
    <w:rsid w:val="00D07190"/>
    <w:rsid w:val="00D1557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177B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06FC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703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D603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.ted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ook/biotehnologiya-rasteniy-409930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://znanium.com/bookread.php?book=3022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611</cp:revision>
  <cp:lastPrinted>2023-06-26T06:38:00Z</cp:lastPrinted>
  <dcterms:created xsi:type="dcterms:W3CDTF">2022-06-22T05:26:00Z</dcterms:created>
  <dcterms:modified xsi:type="dcterms:W3CDTF">2023-09-10T16:30:00Z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